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58" w:rsidRPr="005C229B" w:rsidRDefault="00527976" w:rsidP="005C229B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5C229B">
        <w:rPr>
          <w:rFonts w:ascii="方正小标宋简体" w:eastAsia="方正小标宋简体" w:hint="eastAsia"/>
          <w:bCs/>
          <w:sz w:val="44"/>
          <w:szCs w:val="44"/>
        </w:rPr>
        <w:t>内江市市中区人民医院医疗技术目录</w:t>
      </w:r>
    </w:p>
    <w:p w:rsidR="005C229B" w:rsidRDefault="005C229B" w:rsidP="005C229B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:rsidR="00DF0158" w:rsidRDefault="00527976" w:rsidP="005C229B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目</w:t>
      </w:r>
      <w:r w:rsidR="005C229B"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录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医学影像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超声检查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心电、脑电图检查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临床检验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病理检查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临床各系统诊疗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麻醉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各系统手术</w:t>
      </w:r>
    </w:p>
    <w:p w:rsidR="00DF0158" w:rsidRDefault="00527976">
      <w:pPr>
        <w:numPr>
          <w:ilvl w:val="0"/>
          <w:numId w:val="3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“三基三严”要求的各项诊疗操作</w:t>
      </w: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813344" w:rsidRDefault="00813344">
      <w:pPr>
        <w:rPr>
          <w:rFonts w:ascii="仿宋_GB2312" w:eastAsia="仿宋_GB2312"/>
          <w:b/>
          <w:bCs/>
          <w:sz w:val="32"/>
          <w:szCs w:val="32"/>
        </w:rPr>
      </w:pPr>
    </w:p>
    <w:p w:rsidR="00813344" w:rsidRDefault="00813344">
      <w:pPr>
        <w:rPr>
          <w:rFonts w:ascii="仿宋_GB2312" w:eastAsia="仿宋_GB2312"/>
          <w:b/>
          <w:bCs/>
          <w:sz w:val="32"/>
          <w:szCs w:val="32"/>
        </w:rPr>
      </w:pPr>
    </w:p>
    <w:p w:rsidR="005C229B" w:rsidRDefault="005C229B" w:rsidP="005C229B">
      <w:pPr>
        <w:rPr>
          <w:rFonts w:ascii="仿宋_GB2312" w:eastAsia="仿宋_GB2312" w:hint="eastAsia"/>
          <w:b/>
          <w:bCs/>
          <w:sz w:val="32"/>
          <w:szCs w:val="32"/>
        </w:rPr>
      </w:pPr>
    </w:p>
    <w:p w:rsidR="005C229B" w:rsidRDefault="005C229B" w:rsidP="005C229B">
      <w:pPr>
        <w:rPr>
          <w:rFonts w:ascii="仿宋_GB2312" w:eastAsia="仿宋_GB2312" w:hint="eastAsia"/>
          <w:b/>
          <w:bCs/>
          <w:sz w:val="32"/>
          <w:szCs w:val="32"/>
        </w:rPr>
      </w:pPr>
    </w:p>
    <w:p w:rsidR="00DF0158" w:rsidRDefault="00527976">
      <w:pPr>
        <w:numPr>
          <w:ilvl w:val="0"/>
          <w:numId w:val="5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医学影像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X线透视检查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普通透视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钡餐透视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术中透视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X线摄影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X线计算机体层（CT）CTA成像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数字化摄影（DR）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食管造影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上消化道造影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肾盂穿刺造影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KUB+IVP(腹部平片+静脉泌尿系造影)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逆行泌尿系造影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膀胱尿道造影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口服法小肠造影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窦道及瘘道造影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子宫输卵管碘油造影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X线计算机体层（CT）扫描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X线计算机体层（CT）平扫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X线计算机体层（CT）增强扫描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核磁共振（MRI）扫描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核磁共振平扫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核磁共振增强扫描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脑功能成象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磁共振血管成像(MRA)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磁共振水成象(MRCP,MRM,MRU)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磁共振血管成像(MRV)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磁共振波谱分析(MRS)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磁共振波谱成象(MRSI)</w:t>
      </w:r>
    </w:p>
    <w:p w:rsidR="00DF0158" w:rsidRDefault="00527976">
      <w:pPr>
        <w:numPr>
          <w:ilvl w:val="0"/>
          <w:numId w:val="5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超声检查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腹部彩色多普勒（含肝、胆、胰、脾、双肾、输尿管、子宫附件、前列腺等）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心脏彩色多普勒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血管彩色多普勒（含劲动脉、四肢血管、腹部大血管）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甲状腺、乳腺、睾丸、小儿髋关节、浅表包块彩色多普勒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胎儿畸形筛查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床旁彩超（含临床操作超声引导）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经阴道超声检查</w:t>
      </w:r>
    </w:p>
    <w:p w:rsidR="00DF0158" w:rsidRDefault="00527976">
      <w:pPr>
        <w:numPr>
          <w:ilvl w:val="0"/>
          <w:numId w:val="5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心电、脑电图检查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普通心电图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动态心电图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床旁心电图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脑电图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脑电地形图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TCD（经颅彩色多普勒）</w:t>
      </w:r>
    </w:p>
    <w:p w:rsidR="00DF0158" w:rsidRDefault="00527976">
      <w:pPr>
        <w:numPr>
          <w:ilvl w:val="0"/>
          <w:numId w:val="5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临床检验</w:t>
      </w:r>
    </w:p>
    <w:p w:rsidR="00DF0158" w:rsidRDefault="00527976">
      <w:pPr>
        <w:numPr>
          <w:ilvl w:val="0"/>
          <w:numId w:val="6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本院开展检验项目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血常规(五分类)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血型1(ABO+Rh)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ABO血型鉴定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RhD血型鉴定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异型淋巴细胞形态检查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红细胞沉降率(ESR)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网织红细胞比率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超敏C反应蛋白测定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血液疟原虫检查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血凝分析4项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D-二聚体测定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胸水常规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腹水常规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心包积液常规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脑脊液常规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穿刺液常规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阴道分泌物检查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尿液分析(干化学)+尿液沉渣镜检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隐血实验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轮状病毒抗原测定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人轮状病毒抗原测定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呕吐物隐血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前列腺液常规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精液常规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甲乙型流感病毒抗原检测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尿HCG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骨髓形态学检查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关节液常规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粪寄生虫镜检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粪便常规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尿液分析(干化学)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尿沉渣镜检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肝功1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肝功2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肾功1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血清胱抑素(CystatinC)测定+肾小球滤过率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血清胱抑素(CystatinC)测定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空腹葡萄糖测定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随机葡萄糖测定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餐后半小时葡萄糖测定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餐后1小时葡萄糖测定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餐后2小时葡萄糖测定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餐后3小时葡萄糖测定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血脂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血同型半胱氨酸测定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电解质1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电解质2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血淀粉酶测定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血清脂肪酶测定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尿淀粉酶测定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心肌酶谱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风湿三项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24小时尿蛋白定量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血气分析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血气分析+乳酸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胸水生化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腹水生化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心包积液生化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脑脊液生化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血清尿酸测定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类风湿因子测定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抗链球菌溶血素O测定</w:t>
      </w:r>
    </w:p>
    <w:p w:rsidR="00DF0158" w:rsidRDefault="00527976">
      <w:pPr>
        <w:numPr>
          <w:ilvl w:val="0"/>
          <w:numId w:val="7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反应蛋白测定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血淀粉酶+脂肪酶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腺苷脱氨酶测定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谷丙转氨酶(体检专用)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肝功3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电解质1+二氧化碳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钙测定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无机磷测定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镁测定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肝功(老年体检)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电解质2+二氧化碳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天门冬氨酸氨基转移酶（体检专用）AB048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肾功两项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入职（生化体检）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肌钙蛋白I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肌红蛋白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B型脑钠肽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血清人绒毛膜促性腺激素测定(化学发光)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孕酮测定(化学发光)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乙肝两对半定量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丙型肝炎病毒抗体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人免疫缺陷病毒抗体测定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人免疫缺陷病毒抗体测定(社区免费)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梅毒螺旋体特异抗体测定(酶免法)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梅毒抗体测定(胶体金法)(孕产妇免费项目)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人免疫缺陷病毒抗体测定(胶体金法)(孕产妇免费项目)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乙肝两对半定性(胶体金法)(孕产妇免费项目)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人免疫缺陷病毒抗体测定(育龄女免费)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不加热血清反应素试验(TRUST)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乙肝病毒表面抗原定性测定(体检科专用)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新型冠状病毒核酸检测(单检)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挂号用新冠核酸检测(10混1)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新型冠状病毒核酸检测(混合检测)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新型冠状病毒核酸检测(混合检测)[停]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新型冠状病毒核酸(单检鼻拭子)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新型冠状病毒核酸(外环境拭子)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新型冠状病毒核酸检测(快检)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新型冠状病毒核酸检测(免费陪伴10混1)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新型冠状病毒核酸检测快检(免费陪伴)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新型冠状病毒抗原检测(检验科)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一般细菌涂片检查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革兰染色查一般细菌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真菌涂片检查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涂片查革兰阴性双球菌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结核菌涂片检查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墨汁染色查隐球菌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穿刺尿液培养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穿刺液培养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大便培养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胆汁培养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耳拭子培养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腹水培养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宫颈分泌物培养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关节液培养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精液培养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静脉导管培养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溃疡分泌物培养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脑脊液培养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尿道分泌物培养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脓液培养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前列腺液培养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伤口分泌物培养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痰培养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纤支镜灌洗液培养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胸水培养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血培养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眼分泌物培养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一般细菌培养及鉴定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阴道分泌物培养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真菌培养及鉴定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中段尿培养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组织培养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血型2(仪器法)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不规则抗体筛查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溶血病筛查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交叉配血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交叉配血申请</w:t>
      </w:r>
    </w:p>
    <w:p w:rsidR="00DF0158" w:rsidRDefault="00527976">
      <w:pPr>
        <w:numPr>
          <w:ilvl w:val="0"/>
          <w:numId w:val="6"/>
        </w:num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外送检验项目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17</w:t>
      </w:r>
      <w:r>
        <w:rPr>
          <w:rFonts w:ascii="仿宋_GB2312" w:eastAsia="仿宋_GB2312"/>
          <w:b/>
          <w:bCs/>
          <w:sz w:val="32"/>
          <w:szCs w:val="32"/>
        </w:rPr>
        <w:t>α</w:t>
      </w:r>
      <w:r>
        <w:rPr>
          <w:rFonts w:ascii="仿宋_GB2312" w:eastAsia="仿宋_GB2312"/>
          <w:b/>
          <w:bCs/>
          <w:sz w:val="32"/>
          <w:szCs w:val="32"/>
        </w:rPr>
        <w:t>羟孕酮测定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25羟维生素D测定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血清C肽测定(餐后1小时)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血清C肽测定(餐后2小时)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血清C肽测定(餐后3小时)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血清C肽测定(餐后半小时)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血清C肽测定(空腹)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EB病毒DNA定量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雄烯二酮测定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血清脱氢表雄酮及硫酸酯测定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外周血染色体核型分析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生长激素激发试验五项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EB病毒抗体两项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HBV核苷类似物耐药基因分型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IgG抗A-效价测定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高危型人乳头瘤病毒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人乳头瘤病毒分型检测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IgG抗B-效价测定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结核感染T细胞</w:t>
      </w:r>
      <w:r>
        <w:rPr>
          <w:rFonts w:ascii="仿宋_GB2312" w:eastAsia="仿宋_GB2312"/>
          <w:b/>
          <w:bCs/>
          <w:sz w:val="32"/>
          <w:szCs w:val="32"/>
        </w:rPr>
        <w:t>γ</w:t>
      </w:r>
      <w:r>
        <w:rPr>
          <w:rFonts w:ascii="仿宋_GB2312" w:eastAsia="仿宋_GB2312"/>
          <w:b/>
          <w:bCs/>
          <w:sz w:val="32"/>
          <w:szCs w:val="32"/>
        </w:rPr>
        <w:t>干扰素释放实验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β</w:t>
      </w:r>
      <w:r>
        <w:rPr>
          <w:rFonts w:ascii="仿宋_GB2312" w:eastAsia="仿宋_GB2312"/>
          <w:b/>
          <w:bCs/>
          <w:sz w:val="32"/>
          <w:szCs w:val="32"/>
        </w:rPr>
        <w:t>微球蛋白测定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癌胚抗原测定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白介素6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百日咳杆菌IgM抗体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丙型肝炎RNA测定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丙型肝炎抗体两项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补体3+补体4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不孕不育抗体五项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产前血清学检查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雌二醇测定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雌三醇测定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促红细胞生成素测定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促黄体生成素测定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促甲状腺素受体抗体测定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促卵泡刺激素测定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促肾上腺皮质激素测定(紫头管)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单纯疱疹病毒I+II型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单纯疱疹病毒II型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单纯疱疹病毒II型DNA定性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单纯疱疹病毒I型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单纯疱疹病毒I型DNA定性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胆酸测定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地贫基因分型全套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恶性肿瘤特异生长因子测定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肥达反应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肺癌标志物三项(NSE,CYFRA21-1,ProGRP)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肺炎四项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肺炎支原体l两项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甘胆酸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肝纤四项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肝纤五项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高灵敏度丙型肝炎病毒检测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高灵敏度乙型肝炎病毒检测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高血压四项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庚型肝炎IgG抗体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过敏原三项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过敏原吸入-食入组28项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呼吸道病原体组合九项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甲功抗体两项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甲功全套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甲功三项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甲功五项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甲胎蛋白测定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甲型肝炎抗体两项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甲状旁腺激素测定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甲状腺结合球蛋白测定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降钙素原检测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结核杆菌DNA定性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巨细胞病毒抗体两项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抗ENA抗体测定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抗核抗体测定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抗环瓜氨酸肽抗体测定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抗甲状腺过氧化物酶抗体测定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抗甲状腺球蛋白抗体测定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抗甲状腺微粒体抗体测定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抗角蛋白抗体测定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抗结核抗体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抗双链DNA测定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抗中性粒细胞胞浆抗体测定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抗中性粒细胞胞浆抗体测定两项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抗组蛋白抗体测定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抗缪勒氏管激素检测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鳞癌细胞抗原测定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卵巢癌两项(CA-125,HE4)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免疫球蛋白定量三项(IgA,IgG,IgM)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免疫全套(C3,C4,IgA,IgG,IgM)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皮质醇测定(红头管)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贫血三项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葡萄糖6-磷酸脱氢酶活性测定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前列腺特异性抗原两项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人附睾蛋白测定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人类白细胞抗原B27测定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神经元特异性烯醇化酶测定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生长激素测定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食入性过敏原十项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唐氏综合症筛查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糖化血红蛋白测定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糖类抗原CA12-5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糖类抗原CA15-3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糖类抗原CA19-9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糖类抗原CA72-4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糖尿病三项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铁蛋白测定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铁三项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微量元素七项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微量元素五项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胃功能三项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戊型肝炎抗体两项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吸入-食入性过敏原九项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吸入性过敏原十项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系统性红斑狼疮三项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细胞角蛋白19片段测定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性激素六项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性激素五项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胸苷激酶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血管炎五项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血红蛋白成分分析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</w:t>
      </w:r>
      <w:r>
        <w:rPr>
          <w:rFonts w:ascii="仿宋_GB2312" w:eastAsia="仿宋_GB2312"/>
          <w:b/>
          <w:bCs/>
          <w:sz w:val="32"/>
          <w:szCs w:val="32"/>
        </w:rPr>
        <w:t>α</w:t>
      </w:r>
      <w:r>
        <w:rPr>
          <w:rFonts w:ascii="仿宋_GB2312" w:eastAsia="仿宋_GB2312"/>
          <w:b/>
          <w:bCs/>
          <w:sz w:val="32"/>
          <w:szCs w:val="32"/>
        </w:rPr>
        <w:t>-L-岩藻糖苷酶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血清蛋白电泳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血清过敏原特异IgE测定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血清泌乳素测定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血清铁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血清维生素AD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血清维生素KD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血清总铁结合力测定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胰岛素生长因子-1精准检测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血清胰岛素测定(餐后1小时)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血清胰岛素测定(餐后2小时)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血清胰岛素测定(餐后3小时)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血清胰岛素测定(餐后半小时)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血清胰岛素测定(空腹)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胰岛素样生长因子1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胰岛素样生长因子结合蛋白-3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乙型肝炎DNA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优生十项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优生五项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原发性胆汁性肝硬化两项(AMA,ANA)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脂溶性维生素A分型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脂溶性维生素D分型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脂溶性维生素K分型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中枢神经特异蛋白测定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肿瘤两项(AFP,TSGF)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肿瘤全套(男)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肿瘤全套(女)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肿瘤三项(AFP,CEA,CA-50)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自身免疫肝病四项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G试验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血清促甲状腺激素测定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降钙素测定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甲状腺球蛋白（TG）测定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肝癌三项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血液流变14项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微量元素15项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全血铅测定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B族链球菌定性检测(阴道)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B族链球菌培养及药敏(阴道)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B族链球菌定性检测(直肠)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B族链球菌培养及药敏(直肠）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胃泌素测定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血清维生素B1测定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血清维生素B2测定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血清维生素B3测定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血清维生素B5测定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血清维生素B6测定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血清维生素B9测定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血清维生素B12测定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曲霉菌抗原检测(GM试验)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呼吸道多重病原检测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叶酸测定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甲型肝炎抗体IgM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戊型肝炎抗体IgM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丙型肝炎病毒(HCV)基因分型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异常凝血酶原(PIVKA-</w:t>
      </w:r>
      <w:r>
        <w:rPr>
          <w:rFonts w:ascii="仿宋_GB2312" w:eastAsia="仿宋_GB2312"/>
          <w:b/>
          <w:bCs/>
          <w:sz w:val="32"/>
          <w:szCs w:val="32"/>
        </w:rPr>
        <w:t>Ⅱ</w:t>
      </w:r>
      <w:r>
        <w:rPr>
          <w:rFonts w:ascii="仿宋_GB2312" w:eastAsia="仿宋_GB2312"/>
          <w:b/>
          <w:bCs/>
          <w:sz w:val="32"/>
          <w:szCs w:val="32"/>
        </w:rPr>
        <w:t>)检测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肠道病毒71型检测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柯萨奇病毒16型检测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手足口病两项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铜蓝蛋白测定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抗磷脂酶A2受体抗体检测</w:t>
      </w:r>
    </w:p>
    <w:p w:rsidR="00DF0158" w:rsidRDefault="00527976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五、病理检查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常规石蜡切片检查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术中快速石蜡切片检查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阴道脱落细胞学检查（含涂片及液基细胞学）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体液和分泌排泄物的细胞学检查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免疫组织化学染色（手工及全自动）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特色染色检查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尸体剖验</w:t>
      </w:r>
    </w:p>
    <w:p w:rsidR="00DF0158" w:rsidRDefault="00527976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六、麻醉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局部浸润麻醉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神经阻滞麻醉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椎管内麻醉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基础麻醉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全身麻醉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支气管内麻醉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术后镇痛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硬膜外连续镇痛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椎管内药物治疗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心肺复苏术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气管插管术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特殊方法气管插管术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控制性降压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急危病人麻醉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超声引导及神经刺激器引导神经阻滞麻醉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七、临床各系统诊疗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（一）神经系统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颅内血肿微创清除术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超早期脑梗死静脉内溶栓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腰大池引流术和脑脊液置换术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大剂量激素和丙种球蛋白冲击治疗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可控亚低温脑保护治疗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肌电图和视频脑电图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脑脊液IgG指数检测</w:t>
      </w:r>
    </w:p>
    <w:p w:rsidR="00DF0158" w:rsidRDefault="00527976">
      <w:pPr>
        <w:ind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腰椎穿刺术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（二）内分泌系统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葡萄糖耐量试验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馒头餐糖耐量试验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动态血糖连续监测</w:t>
      </w:r>
    </w:p>
    <w:p w:rsidR="00997281" w:rsidRDefault="00527976" w:rsidP="00997281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（三）</w:t>
      </w:r>
      <w:r w:rsidR="00813344">
        <w:rPr>
          <w:rFonts w:ascii="仿宋_GB2312" w:eastAsia="仿宋_GB2312" w:hAnsiTheme="minorHAnsi" w:cstheme="minorBidi"/>
          <w:kern w:val="2"/>
          <w:sz w:val="32"/>
          <w:szCs w:val="32"/>
        </w:rPr>
        <w:t>眼、耳、鼻、咽喉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诊疗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基本视力检查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特殊视力检查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选择性观看检查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视网膜视力检查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视野检查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验光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主导眼检查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代偿头位测定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复视检查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斜视度测定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三棱镜检查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线状镜检查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黑氏(Hess)屏检查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牵拉试验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色觉检查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对比敏感度检查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暗适应测定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  <w:t>含图形及报告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明适应测定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正切尺检查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注视性质检查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眼象差检查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眼压检查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眼压日曲线检查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眼压描记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眼球突出度测量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眼球突出度测量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眼球突出度测量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青光眼视网膜神经纤维层计算机图象分析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青光眼视网膜神经纤维层计算机图象分析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低视力助视器试验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上睑下垂检查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泪膜破裂时间测定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泪液分泌功能测定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泪道冲洗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青光眼诱导试验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角膜荧光素染色检查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角膜曲率测量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角膜地形图检查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角膜内皮镜检查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角膜知觉检查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巩膜透照检查</w:t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人工晶体度数测量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前房深度测量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裂隙灯下眼底检查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裂隙灯下房角镜检查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眼底检查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视诱发电位(VEP)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眼外肌功能检查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眼肌力检查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泪小点扩张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弱视训练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纯音听阈测定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言语测听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声导抗测听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咽鼓管压力测定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平衡试验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耳鸣检查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鼓膜贴补试验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味觉试验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硬性耳内镜检查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电耳镜检查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耳正负压治疗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波氏法咽鼓管吹张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导管法咽鼓管吹张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耳部特殊治疗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鼻内镜手术后检查处理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鼻分泌物细胞检测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嗅觉功能检测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鼻阻力测定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前鼻孔填塞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后鼻孔填塞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鼻异物取出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鼻部特殊治疗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纤维喉镜检查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997281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纤维喉镜检查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DF0158" w:rsidRPr="00997281" w:rsidRDefault="00997281" w:rsidP="00997281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颞颌关节腔内封闭治疗</w:t>
      </w:r>
      <w:r w:rsidRP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ab/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</w:t>
      </w:r>
      <w:r w:rsidR="00997281">
        <w:rPr>
          <w:rFonts w:ascii="仿宋_GB2312" w:eastAsia="仿宋_GB2312" w:hAnsiTheme="minorHAnsi" w:cstheme="minorBidi"/>
          <w:kern w:val="2"/>
          <w:sz w:val="32"/>
          <w:szCs w:val="32"/>
        </w:rPr>
        <w:t>四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）口腔颌面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龋洞充填治疗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复合树脂充填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根管治疗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全口牙洁治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牙周病治疗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口腔粘膜病治疗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各类拔牙术（包括复杂阻生牙拔除术）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牙槽外科手术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口腔颌面部小包块摘除术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活动义齿修复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全口义齿修复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固定义齿修复（金属烤瓷、全瓷、纤维桩、精密附着体）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各类牙颌畸形的正畸治疗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窝沟封闭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</w:t>
      </w:r>
      <w:r w:rsidR="00997281">
        <w:rPr>
          <w:rFonts w:ascii="仿宋_GB2312" w:eastAsia="仿宋_GB2312" w:hAnsiTheme="minorHAnsi" w:cstheme="minorBidi"/>
          <w:kern w:val="2"/>
          <w:sz w:val="32"/>
          <w:szCs w:val="32"/>
        </w:rPr>
        <w:t>五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）呼吸系统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 1.呼吸系统一般诊疗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肺功能检查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肺通气功能检查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肺最大通气量检查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辅助呼吸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呼吸机辅助呼吸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无创辅助通气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2.呼吸系统其他诊疗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 xml:space="preserve">　　睡眠呼吸监测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睡眠呼吸监测过筛试验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胸腔穿刺术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纤维支气管镜检查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</w:t>
      </w:r>
      <w:r w:rsidR="00997281">
        <w:rPr>
          <w:rFonts w:ascii="仿宋_GB2312" w:eastAsia="仿宋_GB2312" w:hAnsiTheme="minorHAnsi" w:cstheme="minorBidi"/>
          <w:kern w:val="2"/>
          <w:sz w:val="32"/>
          <w:szCs w:val="32"/>
        </w:rPr>
        <w:t>六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）心脏及血管系统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心电生理和心功能检查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常规心电图检查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动态心电图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动脉内压力监测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心脏电复律术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心脏电除颤术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心包穿刺术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动态血压监测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心电监护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指脉氧监测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</w:t>
      </w:r>
      <w:r w:rsidR="00997281">
        <w:rPr>
          <w:rFonts w:ascii="仿宋_GB2312" w:eastAsia="仿宋_GB2312" w:hAnsiTheme="minorHAnsi" w:cstheme="minorBidi"/>
          <w:kern w:val="2"/>
          <w:sz w:val="32"/>
          <w:szCs w:val="32"/>
        </w:rPr>
        <w:t>七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）消化系统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直肠肛门诊疗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直肠镜检查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 xml:space="preserve">　　肛门镜检查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肛门指检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腹腔穿刺术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</w:p>
    <w:p w:rsidR="00DF0158" w:rsidRDefault="00527976" w:rsidP="00813344">
      <w:pPr>
        <w:pStyle w:val="a3"/>
        <w:widowControl/>
        <w:shd w:val="clear" w:color="auto" w:fill="FFFFFF"/>
        <w:spacing w:beforeAutospacing="0" w:after="120" w:afterAutospacing="0" w:line="315" w:lineRule="atLeast"/>
        <w:ind w:firstLine="645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腹腔穿刺术 （放腹水治疗）</w:t>
      </w:r>
    </w:p>
    <w:p w:rsidR="00813344" w:rsidRPr="00813344" w:rsidRDefault="00813344" w:rsidP="00813344">
      <w:pPr>
        <w:pStyle w:val="a3"/>
        <w:widowControl/>
        <w:shd w:val="clear" w:color="auto" w:fill="FFFFFF"/>
        <w:spacing w:beforeAutospacing="0" w:after="120" w:afterAutospacing="0" w:line="315" w:lineRule="atLeast"/>
        <w:ind w:firstLine="645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C13、14检测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（</w:t>
      </w:r>
      <w:r w:rsidR="00997281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八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）泌尿系统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膀胱注射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膀胱灌注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膀胱穿刺造瘘术</w:t>
      </w:r>
    </w:p>
    <w:p w:rsidR="00DF0158" w:rsidRDefault="00527976" w:rsidP="002B5789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 w:rsidR="002B5789"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体外冲击波碎石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</w:t>
      </w:r>
      <w:r w:rsidR="002B5789">
        <w:rPr>
          <w:rFonts w:ascii="仿宋_GB2312" w:eastAsia="仿宋_GB2312" w:hAnsiTheme="minorHAnsi" w:cstheme="minorBidi"/>
          <w:kern w:val="2"/>
          <w:sz w:val="32"/>
          <w:szCs w:val="32"/>
        </w:rPr>
        <w:t>九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）体被系统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过敏原检查（血）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性病检查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皮肤活检术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皮肤生理指标系统分析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皮损取材检查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毛雍症检查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伍德氏灯检查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 xml:space="preserve">　　醋酸白试验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皮肤赘生物电烧治疗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丘疹挤粟治疗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甲癣封包治疗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刮疣治疗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药物面膜综合治疗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疱病清疮术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疱液抽取术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皮肤溃疡清创术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皮损内注射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　　粉刺去除术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二氧化碳(CO2)激光治疗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 xml:space="preserve"> 液氮冷冻治疗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八、各科室手术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（一）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耳鼻咽喉眼神经外科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经额脑病损切除术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经顶脑病损切除术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经颞脑病损切除术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小脑扁桃体部分切除术椎管探查术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椎管内病损切除术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脊髓神经根粘连松解术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脑内血肿清除术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椎板切除减压术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蛛网膜囊肿脑池分流术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小脑血肿穿刺术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脑膜活检术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脑组织活检术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开颅肌肉敷贴术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蛛网膜囊肿切除术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脑肿瘤部分切除术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颅内肉芽肿切除术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脑脊液漏修补术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开颅颅内导管植入术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脊髓脊膜活检术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椎管内脓肿切除术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脊髓病损切开术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脊膜脊髓膨出修补术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脊髓空洞蛛网膜下腔引流术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垂体瘤次全切除术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垂体瘤部分切除术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脑室造影术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脊髓造影术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开颅探查术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颅内脓肿引流术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脑脓肿清除术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蛛网膜囊肿开窗引流术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颅脑清创术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各种颅内减压术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脑脊液分流术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硬脑膜外血肿清除术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硬膜外脓肿清除术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硬膜下血肿清除术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脑脓肿抽吸术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脑室外引流术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颅骨骨瘤切除术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颅骨凹陷型骨折整复术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颅骨骨折减压术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颅骨骨折清创术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颅骨修补伴有骨瓣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颅骨修补伴有骨移植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蛛网膜囊肿腹腔引流术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硬膜下积液腹腔引流术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脑室腹腔分流术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脑室分流管置换术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脑室分流管去除术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脑室引流管去除术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硬脊膜外血肿清除术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硬脊膜下血肿清除术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腰椎穿刺术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头皮清创缝合术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人工晶体取出术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巩膜环扎术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眼内直肌悬吊术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眶外侧壁切开术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开眶探查术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眶内肿物切除术，眶内病损切除术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眼球摘除术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眉重建术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巩膜剪除术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其它虹膜成形术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虹膜病损切除术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小梁切开术 外入路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虹膜巩膜切除术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角巩膜咬切术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晶状体囊切开伴晶状体切除术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晶状体线状切除术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晶体囊膜剪除术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复发性白内障切除术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视网膜下放液术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眶内血管瘤切除术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眶内囊肿切除术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结膜穹窿成形术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角膜结膜成形术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羊膜移植术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虹膜括约肌切断术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虹膜脱出切除术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虹膜切除嵌顿术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虹膜周边切除术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虹膜前粘连分离术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虹膜粘连剥离术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滤帘切除术(小梁切除术 外路)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虹膜切除伴滤过术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睫状体冷冻术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白内障吸取术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巩膜冷凝巩膜电凝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眼肌活检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眼外肌后徙术(一个眼肌)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眼外肌徙前术(一个眼肌)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眼外肌切除术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眼肌缩短术(一个眼肌)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眼外肌徙前术 两个或两个以上肌肉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眼外肌后徙术（两个或两个以上肌肉）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斜视手术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眼外肌探查术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眶前路切开术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眼球摘除（同时将植入物放入眼球囊并行肌肉附着）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眼球摘除+义眼座植入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眼内异物去除术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泪小囊吻合术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眼前房抽吸（诊断性）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前房角穿刺术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前房角切开术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前房角切开伴穿刺术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虹膜嵌顿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滤泡修正术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巩膜灼烙术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巩膜外加压术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睫状体放液术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治疗性前房注气术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前房导管取出术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前房引流管植入术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前房成形术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晶状体异物去除术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晶状体异物磁吸术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晶状体囊内摘除术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白内障摘除术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晶状体囊膜剪除术伴晶状体摘除术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白内障囊外摘除术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晶体囊膜剪除术（原发性白内障晶状体囊切开术）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人工晶体植入术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上睑提肌缩短术(睑下垂矫正)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眼睑下垂矫正术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眼睑外翻矫正术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外眦缘缝合术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外眦成形术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内眦成形术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眦病损切除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眼睑皮肤粘膜移植术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鼻泪管狭窄切开术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泪囊成形术(泪小管缝合术）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泪囊鼻腔造口术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结膜移植术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结膜瓣修补术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睑球(眼睑结膜)粘连分离术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结膜撕裂修补术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角膜异物磁吸术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角膜异物切开去除术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眼前节异物去除术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眼前节异物磁吸术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眼前节异物切除术未用磁吸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眼睑缘切开术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霰粒肿切除术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眼睑疣切除术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眼睑内翻矫正术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眼睑缝合术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泪小管扩张术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鼻泪道狭窄探通术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泪囊切除术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结膜异物切开去除术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球结膜环状切开术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翼状胬肉切除术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角巩膜缝合术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白内障手术伤口修补术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角膜拆线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瞳孔成形术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睫状体透热术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巩膜漏修补术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巩膜修补术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白内障囊内摘除术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白内障冷凝囊内摘除术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眶内容物剜出术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眶内部分内容物剜出术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义眼座打孔术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去除眼内植入物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眼球破裂修补术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眼眶病损切除术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ab/>
        <w:t>清创缝合术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ab/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根治性乳突切除术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中耳病损切除术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面神经解剖术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乳突改良根治术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腮腺切除术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鼻中隔穿孔修补术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额窦病损切除术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蝶窦病损切除术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喉肿瘤切除术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全部喉切除术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内镜下筛窦病损切除术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听骨链重建术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鼻内镜下后组筛窦及蝶窦开放术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韩式腭咽成形术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外耳道胆脂瘤切除术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外耳道痣切除术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外耳道疤痕切除术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耳廓部分切除术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鼓室成形术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中耳修补术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鼓室造瘘管取出术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乳突探查术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中耳探查术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乳突单纯切除术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乳突根治术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颈外动脉结扎术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鼻腔内肿瘤切除术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鼻畸形矫正术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鼻尖整形术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鼻翼矫正术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额窦囊肿切除术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额窦根治术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鼻窦探查术（经外部）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鼻窦探查术（经鼻）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筛窦探查术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筛窦开放术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蝶窦探查术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蝶窦切开术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蝶窦病损切除术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鼻内窥镜下上颌窦病损切除术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筛窦切除术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筛窦切开异物取出术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蝶窦囊肿切除术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喉镜下舌根部病损切除术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扁桃体伴腺样体切除术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咽部整形术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咽腭成形术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鳃裂瘘切除术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咽后壁修补术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声门病损切除术（经喉镜）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声带病损切除术（经喉镜）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经喉镜喉肿瘤切除术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声带切除术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喉软骨切除术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喉切开止血术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鼻内镜下鼻腔内肿瘤切除术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鼻内镜下鼻中隔粘膜下切除术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鼻内镜下鼻中隔矫正术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鼻内镜下额窦囊肿切除术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鼻内镜下鼻窦探查术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鼻内镜下筛窦开放术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鼻内镜下蝶窦探查术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鼻内镜下蝶窦病损切除术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鼻内镜下上颌窦病损切除术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鼻内镜下筛窦切除术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鼻内镜下筛窦囊肿切除术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鼻内镜下蝶窦囊肿切除术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鼻内镜下鼻窦瘘修补术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支撑喉镜下舌根部病损切除术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支撑喉镜下良性喉肿瘤切除术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支撑喉镜下异物取出术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食道镜下食管异物取出术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鼻内镜下鼻腔内泪囊吻合术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鼻中隔巨大穿孔修补术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鼻中隔粘膜下切除术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鼻内窥镜下鼻中隔矫正术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喉镜下异物取出术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支撑喉镜下手术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下鼻甲前端开窗行上颌窦前壁囊肿摘除术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支撑喉镜下声带病变的治疗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鼓室置管术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耳前肿物切除术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耳后肿块切除术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耳廓血管瘤切除术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耳廓肿瘤切除术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副耳切除术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鼓室探查术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筛动脉结扎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鼻腔内囊肿切除术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鼻腔血管瘤切除术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鼻前庭囊肿切除术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鼻四级部分切除术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鼻损害的局部切除或破坏术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鼻中隔病损切除术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鼻四级切除术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鼻骨骨折闭合性复位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上颌窦开窗术（单纯上颌窦切开术）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上颌窦根治术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上颌窦探查术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额窦切开术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上颌窦囊肿切除术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舌下腺部分摘除术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颌下区病损切除术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颌下腺全部切除术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舌下腺切除术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腭撕裂缝合术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悬雍垂切开术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悬雍垂切除术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悬雍垂修补术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悬雍垂肿瘤切除术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扁桃残体摘除术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腺样体切除术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鳃裂囊肿切除术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咽部囊肿切除术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经喉镜气管造口术（暂时性）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气管造口术（永久性）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会厌脓肿切开引流术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经喉镜气管造口闭合术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喉模取出术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鼻骨骨折闭合复位术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非切开从耳取出管腔内异物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非切开从鼻取出管腔内异物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下咽异物取出术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声带息肉切除术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耳前脓肿切开引流术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耳前囊肿切除术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耳前窦道切除术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外耳道缝合术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鼓膜灼烙术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鼓膜切开植管术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鼓膜切开术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中耳抽吸术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鼓室切开术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鼻填塞止血术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鼻后部填塞止血术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鼻四级电凝术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鼻烙止血术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鼻部切开引流术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鼻中隔粘膜划痕术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鼻腔活检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鼻四级骨折术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鼻腔粘连分离术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鼻腔填充术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鼻窦穿刺术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上颌窦引流术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经鼻腔 悬雍垂活检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咽旁脓肿引流术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扁桃体周围脓肿切开引流术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扁桃体 增殖体切除术后出血的控制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会厌病损切除术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纤维喉镜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喉活组织检查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耳部切口扩创术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耳冲洗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去除鼻腔填塞物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清创缝合术</w:t>
      </w:r>
    </w:p>
    <w:p w:rsidR="00DF0158" w:rsidRDefault="00527976">
      <w:pPr>
        <w:pStyle w:val="a3"/>
        <w:widowControl/>
        <w:numPr>
          <w:ilvl w:val="0"/>
          <w:numId w:val="8"/>
        </w:numPr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骨科手术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全髋关节假体翻修术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髋关节髋臼假体翻修术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髋关节股骨假体翻修术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人工股骨干和股骨头修复术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髋关节髋臼衬垫和股骨头翻修术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髋关节髋臼衬垫翻修术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髋关节股骨头翻修术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人工股骨头修复术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膝关节置换修复术 全部(所有成分)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全膝关节假体翻修术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膝关节置换修复术 胫骨成分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膝关节胫骨假体翻修术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膝关节置换修复术 股骨成分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膝关节股骨假体翻修术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膝关节置换修复术 股骨成分伴胫骨(衬垫)置入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膝关节置换修复术 髌骨成分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膝关节髌骨假体翻修术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全膝关节置换修复术 胫骨置入(衬垫)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膝关节胫骨衬垫翻修术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髋关节表面置换 全部 髋臼和股骨头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全髋关节表面置换术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髋关节表面置换 部分的 股骨头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股骨头表面置换术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髋关节表面置换部分的髋臼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髋臼表面置换术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去除椎管异物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椎管内异物去除术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椎管内病损切除术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椎管内外病损切除术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椎管外神经根病损切除术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椎板切除术部位再切开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椎管其他探查术和减压术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颈椎后路单开门椎管减压术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颈椎后路双开门椎管减压术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颈椎前路椎管减压术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腰椎椎板切除减压术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胸椎椎板切除减压术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椎管钻孔减压术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椎间孔切开术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脊髓后正中点状切开术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颈椎椎间孔钻孔减压术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脊神经根探查术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椎间孔减压术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脊神经根减压术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脊髓内引流术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椎管扩大成形术 单开门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椎管扩大成形术 双开门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椎板切开减压术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椎板切除减压术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椎间盘镜下椎管成形术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椎间盘镜下椎间孔切开术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脊髓内神经根切断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椎管内神经根切断术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马尾神经切断术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脊髓后根神经切断术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脊髓前根神经切断术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脊髓或脊膜病损的切除术或破坏术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脊髓髓内病损切除术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脊髓病损栓塞术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硬脊膜囊肿造袋术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硬脊膜外病损切除术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硬脊膜下病损切除术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内镜下椎管内病损切除术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脊膜膨出修补术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脊髓脊膜膨出修补术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脊髓外露修补术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脊椎骨折修补术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脊椎骨折复位术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脊椎骨折切开复位内固定术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齿状突骨折切开复位内固定术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脊髓结构的其他修补术和成形术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脊髓纵裂修补术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脊髓和神经根粘连的松解术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脊髓终丝切断术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脊髓脊膜松解术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脊髓栓系松解术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脊髓神经根粘连松解术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脊髓蛛网膜粘连松解术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椎骨楔形截骨术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巨趾矫正术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内镜下脊柱病灶清除术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内镜下椎间隙病灶清除引流术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膝关节镜下髌骨成形术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腕关节镜下舟骨骨折固定术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关节镜髋关节病损切除术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肩关节镜下盂唇固定术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肩关节镜下肩袖修补术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关节镜下腕管松解术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关节镜下尺骨短缩术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膝关节镜下胫骨髁间棘骨折固定术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关节镜下胫骨钢丝内固定术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膝关节镜下内固定物取出术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膝关节镜下后交叉韧带止点撕脱骨折复位固定术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关节镜肩关节游离体取出术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关节镜肘关节游离体取出术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关节镜髋关节游离体取出术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跖趾关节镜下游离体取出术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关节镜肩关节检查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关节镜肘关节检查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关节镜腕关节检查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关节镜手和指关节检查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关节镜指关节检查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关节镜髋关节检查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关节镜踝关节检查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关节镜趾关节检查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关节镜肩关节松解术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关节镜肘关节松解术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关节镜腕关节松解术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关节镜下指关节松解术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关节镜髋关节松解术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关节镜踝关节松解术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关节镜趾关节松解术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膝关节镜下外侧半月板切除术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膝关节镜下内侧半月板切除术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关节镜膝关节半月板部分切除术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关节镜膝内侧半月板部分切除术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关节镜膝外侧半月板部分切除术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关节镜肩关节滑膜切除术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关节镜肘关节滑膜切除术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关节镜腕关节滑膜切除术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关节镜指关节滑膜切除术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关节镜髋关节滑膜切除术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关节镜踝关节滑膜切除术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跖关节镜下跖关节滑膜切除术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关节镜趾关节滑膜切除术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关节镜脊柱关节滑膜切除术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关节镜肩关节病损切除术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肘关节镜下微骨折术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关节镜肘关节病损切除术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关节镜腕关节病损切除术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关节镜指关节病损切除术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膝关节镜下微骨折术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踝关节镜下微骨折术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关节镜踝关节病损切除术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跖趾关节镜下病损切除术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关节镜趾关节病损切除术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踝关节镜下踝关节融合术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踝关节镜下距下关节融合术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关节镜髌骨稳定术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关节镜膝关节交叉韧带重建术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关节镜膝关节前交叉韧带重建术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关节镜膝关节后交叉韧带重建术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关节镜膝关节副韧带修补术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膝关节镜下半月板成形术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膝关节镜下半月板缝合术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膝关节镜下软骨成形术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膝关节镜下软骨修复术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踝关节镜下软骨成形术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踝关节镜下软骨修复术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腕关节镜下TFCC成形术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腕关节镜下TFCC修补术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腕关节镜下软骨成形术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关节镜习惯性肩关节脱位修补术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肩关节镜下关节囊热紧缩术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肘关节镜下软骨成形术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肘关节镜下软骨修复术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腕关节镜下韧带重建术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肘关节镜下韧带重建术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踝关节镜下韧带修补术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踝关节镜下韧带重建术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跖趾关节镜下软骨成形术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跖趾关节镜下软骨修复术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膝关节镜下膝关节后外侧角重建术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膝关节镜下膝关节内侧髌股韧带重建术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膝关节镜下膝后十字韧带再附着术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膝关节镜下髌骨内侧支持带紧缩缝合术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膝关节镜下髌韧带移位术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膝关节镜下髌骨外侧支持带松解术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髋关节镜下髂腰肌松解术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关节镜下臀肌挛缩松解术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椎骨取骨术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髋臼周围截骨术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脊椎后弓切除术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椎体部分切除术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骶骨部分切除术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棘突切除术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椎骨关节面切除术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经口咽入路齿状突磨除术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巨指畸形骨骺阻滞术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股骨其他修补术或整形术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椎弓根钉内固定术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椎骨内固定修正术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脊柱可调节装置置入术(生长棒)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胸椎脱位切开复位内固定术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颈后入路寰枢椎复位内固定术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前入路颈椎间盘切除术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后入路胸椎间盘切除术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后入路腰椎间盘切除术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颈椎间盘切除伴椎板切除术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颈椎间盘切除伴半椎板切除术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颈椎间盘髓核切除术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椎间盘镜下后入路颈椎间盘切除术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胸椎间盘切除伴椎板切除术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胸椎间盘切除伴半椎板切除术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胸椎间盘髓核切除术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椎间盘镜下后入路胸椎间盘切除术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椎间盘镜下前入路胸椎间盘切除术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椎间盘镜下前入路颈椎间盘切除术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椎间盘镜下后入路腰椎间盘切除术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椎间盘镜下前入路腰椎间盘切除术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腰椎间盘切除伴椎板切除术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腰椎间盘切除伴半椎板切除术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经皮腰椎间盘髓核切吸术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腰椎间盘髓核切除伴椎板切除术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颈椎间盘切除伴椎管减压术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内镜下颈椎间盘切除术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胸椎间盘切除伴椎管减压术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内镜下胸椎间盘切除术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腰椎间盘切除伴椎管减压术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腰椎髓核切除术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内镜下腰椎间盘切除术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内镜下腰椎髓核切除术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椎间盘化学溶解术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黄韧带部分切除术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颈椎后路小关节切除术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颈椎前路小关节切除术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椎体切除术伴椎间盘切除术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椎体部分切除伴椎间盘切除术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椎体次全切除伴椎间盘切除术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脊柱融合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寰-枢脊柱融合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前入路寰-枢椎融合术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寰-枢椎融合术 经口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寰-枢椎融合术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枕-颈融合术 经口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前柱其他颈融合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前入路颈椎融合术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前外侧入路颈椎融合术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后柱其他颈融合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后入路颈椎融合术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后外侧入路颈椎融合术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前柱背和背腰融合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前外侧入路胸椎融合术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前外侧入路胸腰椎融合术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胸椎椎体间融合术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胸腰椎椎体间融合术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背和背腰融合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后外侧入路胸椎融合术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后外侧入路胸腰椎融合术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胸腰椎融合术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前柱腰和腰骶部融合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前外侧入路腰椎融合术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前外侧入路腰骶椎融合术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腰椎椎体间融合术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腰骶椎椎体间融合术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后柱腰和腰骶部融合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腰骶外侧横突融合术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腰椎后柱融合术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腰骶椎后柱融合术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前柱腰和腰骶部融合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后外侧入路腰椎融合术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后外侧入路腰骶椎融合术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经椎间孔入路腰椎体融合术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腰椎椎体间融合术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腰骶椎椎体间融合术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肩关节喙突截骨移位固定术[Latajet手术]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肩关节肩盂植骨固定术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脊柱再融合术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寰-枢脊柱再融合术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寰-枢椎再融合术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寰-枢椎再融合术 经口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寰-枢椎再融合术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枕-颈再融合术 经口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枕-颈再融合术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其他颈椎再融合 前柱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前入路颈椎翻修术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前外侧入路颈椎翻修术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其他颈椎再融合 后柱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后入路颈椎翻修术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后外侧入路颈椎翻修术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背和背腰椎再融合 前柱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前外侧入路胸椎翻修术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胸椎椎体间再融合术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胸腰椎椎体间再融合术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背和背腰椎再融合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后外侧入路胸椎翻修术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后外侧入路胸腰椎翻修术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胸腰椎再融合术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腰和腰骶部脊椎再融合 前柱 前路法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前外侧入路腰椎翻修术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腰椎椎体间再融合术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腰骶椎椎体间再融合术 前入路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腰和腰骶部脊椎再融合 后柱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腰椎外侧横突翻修术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腰骶外侧横突翻修术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腰椎后柱再融合术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腰骶椎后柱再融合术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腰和腰骶部脊椎再融合 前柱 后路法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后外侧入路腰椎翻修术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后外侧入路腰骶椎翻修术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经椎间孔入路腰椎体翻修术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腰椎椎体间再融合术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腰骶椎椎体间再融合术 后入路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脊柱其他部位再融合术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髋臼成形术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全髋关节置换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人工双动股骨头置换术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人工股骨头置换术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人工髋臼置换术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髋关节置换修正术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全部膝关节置换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膝关节单髁表面置换术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膝关节髌股表面置换术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膝关节双间室置换术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铰链式人工膝关节置换术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部分膝关节置换术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膝关节置换修正术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踝关节全部置换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下肢关节置换修复术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经皮椎骨成形术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经皮椎体增强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经皮穿刺脊柱后凸成形术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腰椎骨折球囊扩张成形术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胸椎骨折球囊扩张成形术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经皮椎体球囊扩张成形术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肩关节全部置换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肩关节表面置换术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肩关节部分置换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人工肱骨头置换术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反向全肩关节置换术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脑脊液漏修补术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脑脊液切口漏修补术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脊髓脊膜病损电凝破坏术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脑脊膜膨出修补术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硬脊膜修补术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椎弓缺损修补术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经皮的椎骨关节面去神经术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闭孔神经切断术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脊神经根切断术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颈神经后根切断术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腰骶神经后根切断术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颈丛神经探查术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臂丛神经探查术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腰丛神经探查术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骶丛神经探查术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腋神经探查术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颈神经病损切除术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臂丛神经病损切除术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腰神经病损切除术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骶尾部神经病损切除术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脊神经破坏术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脊髓神经根射频消融术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椎间孔镜下经侧后路脊神经内侧支射频消融术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臂丛神经上 中 下干缝合术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腋神经吻合术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隐神经吻合术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隐神经修复术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马尾神经缝合术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臂丛神经缝合术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腰丛神经缝合术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骶丛神经缝合术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闭孔神经缝合术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腕管松解术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跗管松解术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迷走神经根粘连松解术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肘管松解术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踝管减压术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臂丛神经松解术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腰丛神经松解术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马尾神经松解术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闭孔神经移位术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肱三头肌支移位术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颈丛神经移位术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闭孔神经吻合术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坐骨神经吻合术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胸骨楔形截骨术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肱骨外科颈部分切骨术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肱骨髁上截骨术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腕骨和掌骨楔形骨切开术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股骨部分骨切除术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股骨头颈切除术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髋臼部分切除术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趾骨部分切除术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尾骨部分切除术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肋骨椎骨横突切除术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颈肋切除术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前入路胸椎椎体切除术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全椎体切除术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尾骨全部切除术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同种异体骨植骨术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股骨颈骨折骨栓植入术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腰椎植骨术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骶椎植骨术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骶椎人工骨植骨术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髋骨人工骨植骨术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胸椎人工骨植骨术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腰椎人工骨植骨术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开放性骨骺骨干固定术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经皮骨骺骨干固定术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肱骨缩短手术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腕骨和掌骨缩短手术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腕骨楔形截骨术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股骨上端截骨术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股骨粗隆间截骨术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股骨粗隆下截骨术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股骨髁上截骨术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股骨下端截骨术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股骨粗隆部旋转截骨术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股骨粗隆下内收截骨术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胫骨上端高位截骨术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髋脱位髋骨截骨术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骨关节切开术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坐骨耻骨切开术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耻骨联合切开术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囊肿切除术伴软组织矫正术和第一跖骨切开术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囊肿切除术伴软组织矫正术和关节固定术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爪形趾矫正术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翘趾修补术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髋臼病损切除术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第一肋骨部分切除术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多根肋骨切除术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肩峰切除术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肱骨部分骨切除术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肱骨髁部分切除术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胸骨缺损修补术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尺骨成形术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胫骨结节移位术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骨盆髓内针内固定术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脊柱可调节装置调整术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椎骨内固定术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掌骨骨折闭合复位钢针内固定术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腕骨骨折闭合复位空心钉内固定术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胫骨和腓骨骨折闭合性复位术伴内固定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腓骨骨折闭合复位髓内针内固定术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跗骨和跖骨骨折闭合性复位术伴内固定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趾骨骨折闭合性复位术伴内固定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髌骨骨折闭合复位空心钉内固定术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锁骨骨折闭合复位钢板内固定术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锁骨骨折闭合复位钢针内固定术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锁骨骨折闭合复位螺钉内固定术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锁骨骨折闭合复位髓内针内固定术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骨盆骨折闭合复位内固定术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踝关节骨折切开复位术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肱骨骨折开放性复位术伴内固定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肱骨骨折切开复位空心钉内固定术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肱骨骨折切开复位TiNi环抱器内固定术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桡骨和尺骨骨折开放性复位术伴内固定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尺骨骨折切开复位钢针内固定术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腕骨和掌骨骨折开放性复位术伴内固定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腕骨骨折切开复位空心钉内固定术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指骨骨折切开复位髓内针内固定术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指关节骨折切开复位内固定术(腕掌关节 掌指关节 指间关节)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股骨骨折切开复位钢丝内固定术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胫骨骨折切开复位髓内针内固定术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楔骨骨折切开复位螺钉内固定术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髌骨骨折切开复位张力带钢丝内固定术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髂骨骨折切开复位钢针内固定术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锁骨骨折切开复位髓内针内固定术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髋骨骨折切开复位钢针内固定术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髌骨骨折切开复位聚髌器内固定术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胸骨骨折切开复位钢板内固定术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胸骨骨折切开复位螺钉内固定术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盆骨骨折切开复位内固定术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胸骨骨折切开复位内固定术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股骨骨骺分离闭合复位术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肱骨骨骺分离的开放性复位术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桡骨骨骺分离切开复位术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尺骨骨骺分离切开复位术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股骨骨骺分离切开复位术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胫骨骨骺分离切开复位术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腓骨骨骺分离切开复位术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颈椎脱位闭合复位术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腰椎脱位闭合复位术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肩锁关节脱位切开复位术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肩锁关节脱位切开复位内固定术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桡骨头脱位切开复位术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腕脱位开放性复位术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腕掌关节脱位切开复位术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掌指关节脱位切开复位术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髋脱位开放性复位术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髋关节脱位切开复位内固定术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膝脱位开放性复位术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胫骨结节内下移位术[改良Hauser手术]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踝脱位开放性复位术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距下关节脱位切开复位术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跖跗关节脱位切开复位术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尺桡关节脱位切开复位术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腕掌关节切开复位内固定术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胸锁关节切开复位术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肩关节假体取出术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肩关节切开假体去除关节旷置术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腕关节假体取出术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腕关节切开假体去除关节旷置术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髋关节假体取出术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髋关节切开假体去除关节旷置术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膝关节假体取出术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膝关节切开假体去除关节旷置术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其他特指部位关节切开术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髋关节囊松解术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骶韧带切断术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脊柱韧带切断术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椎间盘切除术或破坏术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腰椎间盘纤维环缝合术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椎间盘射频消融术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椎间盘激光汽化术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膝内侧半月板切除术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膝外侧半月板切除术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膝半月板部分切除术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膝盘状半月板切除术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手和指关节滑膜切除术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足和趾关节滑膜切除术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骶髂关节病损切除术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项韧带病损切除术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胸锁关节病损切除术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脊柱关节病损切除术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假关节切除术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肋软骨切除术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项韧带切除术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胫距关节融合术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三关节固定术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足三关节融合术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距骨下融合术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距下关节融合术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跗骨间融合术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足外侧柱延长术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跟骰关节融合术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跗跖融合术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跖趾融合术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跟骨关节融合术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趾关节融合术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距下关节关节制动术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肩关节盂唇固定术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全腕关节融合术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腕骨间融合术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腕中关节融合术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腕桡关节固定术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掌腕融合术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掌腕关节固定术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掌指融合术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掌指关节固定术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指间融合术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指间关节固定术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骶髂关节融合术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胸锁关节融合术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膝五合一修补术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膝关节三联修补术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髌骨稳定术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髌骨支持带外侧松解 内侧紧缩术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髌骨习惯性脱位韧带成形术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膝关节前交叉韧带重建术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膝关节后交叉韧带重建术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副韧带修补术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膝关节半月板成形术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鹅足转移术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踝关节内侧韧带修补术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踝关节外侧韧带修补术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髋关节部分置换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掌指关节成形术伴植入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人工指关节置换术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指间关节成形术伴植入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人工掌指关节置换术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掌指关节和指间关节成形术不伴植入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掌指关节成形术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指间关节成形术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掌板紧缩术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掌板修复术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指关节软骨重建术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人工腕关节置换术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腕关节成形术伴植入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腕掌关节成形术伴植入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腕掌关节成形术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复发性肩脱位的修补术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肩关节囊修复重建术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肩袖修补术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肩峰成形术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肩锁关节修补术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高肩胛症松解术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肩关节成形翻修术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肘关节全部置换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人工桡骨头置换术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肘关节部分置换术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肱骨髁间成形术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指间关节侧副韧带重建术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腕关节韧带紧缩术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指关节囊缝合术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指间关节侧副韧带缝合术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踝关节和足关节囊或韧带缝合术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踝关节囊缝合术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足关节囊缝合术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下肢关节囊缝合术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下肢韧带缝合术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关节软骨修复术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膝关节后外侧角重建术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膝关节内侧髌股韧带重建术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膝后十字韧带再附着术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髌骨内侧支持带紧缩缝合术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髌韧带移位术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上肢关节置换修正术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肘关节翻修术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肩关节置换修复术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肘关节置换修复术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腕关节置换修复术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指关节置换修复术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关节结构的其他手术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拇指整复术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足趾转位代拇指术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手指转位代拇指术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拇指重建术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拇外展功能重建术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指浅屈肌替代法屈肌腱滑车重建术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游离腱片法屈肌腱滑车重建术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腱环法屈肌腱滑车重建术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拇对掌肌功能重建术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手肌腱硅条成形术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手指转移术 除外拇指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手指代手指再造术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足趾代手指再造术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裂手畸形修补术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裂指畸形修补术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巨指畸形修补术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巨指矫正术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镜影手畸形矫正术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缩窄环畸形矫正术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股内收肌切断术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肩胛提肌切断术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单侧内收肌和髂腰肌切断术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髂腰肌切断术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前斜角肌切断术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臀肌切断术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中前斜角肌切断术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股直肌切断术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肩胛舌骨肌部分切除术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前斜角肌切除术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中斜角肌部分切除术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斜角肌切除术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回旋肌环带修补术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肩内收功能重建伴肌移位术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上肢肌拇内收功能重建伴肌移位术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上肢肌拇外展功能重建伴肌移位术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上肢肌屈拇功能重建伴肌移位术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上肢肌屈腕功能重建伴肌移位术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上肢肌屈指功能重建伴肌移位术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上肢肌屈肘功能重建伴肌移位术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上肢肌伸拇功能重建伴肌移位术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上肢肌伸腕功能重建伴肌移位术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上肢肌伸指功能重建伴肌移位术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上肢肌伸肘功能重建伴肌移位术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上肢肌旋后功能重建伴肌移位术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上肢肌旋前功能重建伴肌移位术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下肢肌屈踝功能重建伴肌移位术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下肢肌屈踇功能重建伴肌移位术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下肢肌屈膝功能重建伴肌移位术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下肢肌屈趾功能重建伴肌移位术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下肢肌伸踝功能重建伴肌移位术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下肢肌伸踇功能重建伴肌移位术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下肢肌伸膝功能重建伴肌移位术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下肢肌伸趾功能重建伴肌移位术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畸形足埃文斯(EVANS)手术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腓骨长短肌腱延长术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肱二头肌腱延长术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半腱肌延长术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背阔肌延长术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肱桡肌腱缩短术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肱桡肌腱延长术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肱三头肌腱缩短术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肱三头肌腱延长术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股二头肌腱缩短术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股二头肌腱延长术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股内收肌腱缩短术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股内收肌腱延长术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股三头肌腱缩短术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股四头肌腱缩短术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股四头肌腱延长术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股直肌腱缩短术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股直肌腱延长术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肩关节肌肉成形术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三角肌重建术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下肢肌肉成形术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胸大肌成形术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前臂束带松解术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上肢肌腱粘连松解术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臀肌粘连松解术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下肢肌腱粘连松解术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下肢束带松解术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拇指断指再植术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手指断指再植术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断趾再植术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腹股沟皮瓣转移术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二级串联游离植皮术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岛状皮瓣转移术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皮下筋膜瓣术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带蒂皮瓣修整术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皮瓣修整术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复杂性皮瓣、肌皮瓣、超薄皮瓣修复术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并指矫正术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并趾矫正术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多指切除术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皮肤扩张器植入术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头皮扩张器植入术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肢体皮肤扩张器植入术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躯干皮肤扩张器植入术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颈动脉探查术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上肢血管部分切除伴吻合术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上肢动脉动脉瘤切除伴吻合术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下肢动脉部分切除术伴吻合术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下肢静脉部分切除术伴吻合术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血管部分切除术伴置换术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上肢血管部分切除术伴置换术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桡动脉部分切除伴置换术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肱动脉部分切除伴置换术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腋静脉部分切除伴置换术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下肢动脉部分切除术伴置换术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腘动脉瘤切除伴人工血管置换术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腘动脉部分切除伴人工血管置换术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股动脉部分切除伴置换术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胫动脉部分切除伴置换术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腘动脉瘤切除伴置换术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股动脉瘤切除伴置换术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下肢静脉部分切除术伴置换术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下肢静脉部分切除伴人工血管置换术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躯干部血管瘤切除术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血管球瘤切除术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颈部血管瘤切除术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肱动脉瘤切除术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上肢动脉瘤切除术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上肢血管病损切除术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无名静脉病损切除术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下肢动脉病损切除术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腘动脉瘤切除术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股动脉瘤切除术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颈内静脉结扎术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颈前静脉结扎术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颈外动脉结扎术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上肢血管结扎术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肋间动脉结扎术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髂内动脉结扎术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为肾透析的动静脉造瘘术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为肾透析的动静脉人工血管搭桥术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为肾透析的人工血管造瘘术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股动脉修补术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颈总动脉修补术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肋间动脉修补术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足背动脉修补术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尺动脉吻合术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肋间动脉缝合术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足背动脉缝合术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桡动脉缝合术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头静脉缝合术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下腔静脉缝合术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上腔静脉缝合术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股静脉缝合术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血管术后出血止血术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人工血管取出术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动静脉造瘘术后人工血管血栓切除术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下肢人工血管血栓切除术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上肢人工血管血栓切除术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颈动静脉瘘修补术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人工动静脉瘘切除术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人工动静脉瘘修补术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上肢动静脉瘘结扎术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下肢动静脉瘘结扎术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动静脉瘘切断术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动静脉瘘结扎术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动静脉瘘夹闭术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腘静脉修补术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静脉修补术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无名动脉成形术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静脉瓣膜包裹术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股静脉环缩术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股静脉瓣膜环缩术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腘动脉修补术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血管松解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髂外血管旁淋巴结切除术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区域性淋巴结切除术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淋巴结扩大性区域性切除术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淋巴结区域性切除术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腹股沟浅淋巴结清扫术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拇指截指术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前臂截肢术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肘部关节离断术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上臂切断术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足切断术(赛姆氏切断术)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小腿截肢术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大腿截肢术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小隐静脉高位结扎剥脱术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大隐静脉曲张高位结扎剥脱术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游离植皮术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股骨头切开术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股骨头髓芯减压+植骨术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锁骨楔形切骨术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肩四级骨楔形切骨术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肱骨楔形截骨术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膑骨楔形切骨术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指(趾)骨楔形切骨术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肩四级骨切骨术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股骨切骨术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膑骨切骨术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跗骨切骨术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指(跖)骨切骨术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跖骨楔形切骨拇外翻矫正术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拇囊肿切除伴关节固定术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拇囊肿切除伴软组织修整术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凯勒乐Keller手术拇囊肿切除术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骨髓炎刮除术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胫后肌腱吻合术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骨折内固定物取出术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钢板内固定取出术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胫前动脉结扎术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髂骨部分切除 用于移植术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桡骨小头切除术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尺骨小头切除术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掌骨部分切除术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腓骨小头切除术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籽骨切除术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桡或尺骨植骨术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指骨植骨支撑融合术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膑骨植骨术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胫或腓骨植骨术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跖骨植骨术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同种异体骨植骨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骨融合术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肱骨内固定术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骨的内固定术不伴有骨折复位术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脊柱内固定装置取出术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肱骨闭合复位内固定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肩关节脱位的开放性复位术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腕关节脱位的开放性复位术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膝关节脱位切开复位术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足和趾关节脱位的开放性复位术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腕韧带松解术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腕横韧带松解术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截肢残端修整术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趾离断术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手指截指术 拇指除外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手和指关节的修补术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膝关节灌洗术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上肢关节囊或韧带的逢合术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下肢关节韧带的缝合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手部肌腱移植术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手部肌肉移植术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前臂肌腱松解术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腱膜切断术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跖筋膜松解术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骼胫束松解术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前斜角肌松解术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胸锁乳突肌切断术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臀部肌肉松解术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腱鞘病损切除术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腱鞘囊肿切除术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腱鞘肿瘤切除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肌肉骨化性损害切除术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腘窝Bakers囊肿切除术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滑膜囊肿切除术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筋膜囊肿切除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腘窝肿瘤切除术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肌腱切除为移植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筋膜切除为移植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粘液囊切除术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腱鞘缝合术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趾肌腱缝合术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前臂肌腱缝合术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伸拇长肌缝合术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肱二头肌缝合术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滑膜切除术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足韧带松解术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足和趾的关节成形术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跟腱修补术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足拇伸肌腱固定术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肱二头肌腱徒前术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肌肉移位术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跟腱缩短术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跟腱延长术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肌腱延长术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前臂假肢安装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腿膝上假肢安装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不用内固定的骨折闭合性复位术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骨折闭合复位外固定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肱骨骨折闭合复位外固定术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桡骨骨折闭合复位外固定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桡骨闭合复位外固定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股骨骨折闭合复位外固定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小腿骨折闭合复位术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踝关节闭合复位外固定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胫骨闭合复位外固定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膑骨骨折抓膑器外固定术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骨盆闭合复位外固定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肩关节脱位复位术（闭合术）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肘关节脱位闭合复位术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髋关节脱位的闭合性复位术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膝关节脱位闭合复位术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关节脓肿切开引流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肌肉筋膜减压术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筋膜室切开减压术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上肢假肢安装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腿膝下假肢安装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腿假肢安装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关节粘连的手法撕开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头颅环--骨盆牵引术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颈椎牵引术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间歇性骨胳牵引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其它骨胳牵引术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皮肤牵引术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骨折石膏夹板外固定 无骨折复位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骨病手法治疗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外固定装置去除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清创缝合术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手部腱鞘松解术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手部腱鞘切开术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手部肌肉异物切除术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手部粘液囊切开术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手部肌腱切断术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手部腱鞘囊肿切除术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手部腱鞘病损切除术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手粘液囊切除术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手腱鞘切除术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手部筋膜切除术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手腱鞘缝合术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桡侧屈腕肌腱缝合术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手部肌腱缝合术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手筋膜缝合术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手指肌腱成形术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手部肌腱松解术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肌肉内异物取除术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滑囊突刺术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关节穿刺术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手部筋膜切断术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骨刺切除术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手部肌肉松解术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臂假肢安装</w:t>
      </w:r>
    </w:p>
    <w:p w:rsidR="00DF0158" w:rsidRDefault="00527976">
      <w:pPr>
        <w:pStyle w:val="a3"/>
        <w:widowControl/>
        <w:numPr>
          <w:ilvl w:val="0"/>
          <w:numId w:val="8"/>
        </w:numPr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肝胆、甲乳、胸外科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胃部分切除伴食道-胃隧道式吻合术（全胃切除伴食管空肠吻合术）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全胃切除伴食管空肠吻合术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贲门部分切除伴食管-胃吻合术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胃近端切除伴食管-胃吻合术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胃大部切除伴食管胃吻合术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贲门切除伴食管胃弓下吻合术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胃部分切除术伴胃十二指肠吻合术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胃幽门切除术伴胃-十二指肠吻合术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胃远端切除术伴胃-十二指肠吻合术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胃大部切除伴胃十二指肠吻合术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 xml:space="preserve">胃大部切除伴胃-空肠吻合术[Billroth 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Ⅱ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式手术]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残胃部分切除伴胃空肠吻合术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胃肠吻合口切除伴胃空肠吻合术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残胃切除，食管空肠吻合术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腹腔镜胃溃疡穿孔修补术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部分肝切除术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Ⅱ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Ⅲ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Ⅳ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Ⅴ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Ⅵ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Ⅶ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Ⅷ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腹腔镜下肝部分切除术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腹腔镜下肝段切除术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腹腔镜下肝楔形切除术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右半肝切除术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左半肝切除术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肝叶部分切除术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胆囊十二指肠吻合术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肝管胃肠道吻合术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肝胆管-空肠吻合术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肝总管空肠吻合术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肝总管切除术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胆总管瘘修补术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胰近端切除伴十二指肠切除术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远端胰腺切除术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胰尾伴部分胰体切除术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胰腺十二指肠部分切除术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胰体尾切除术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根治性胰十二指肠切除术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腹腔镜下肠系膜病损切除术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单侧根治性乳房切除术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双侧根治性乳房切除术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单侧扩大根治性乳房切除术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双侧扩大根治性乳房切除术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单侧乳房根治性切除伴同侧腋窝前哨淋巴结活检术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单侧甲状腺切除伴甲状腺峡部切除术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甲状旁腺病损切除术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甲状旁腺自体移植术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肝血管瘤切除术（肝部分切除术）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右半肝切除术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左半肝切除术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肝总管切除术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根治性胰十二指肠切除术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近端胰腺切除术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胰近端切除伴十二指肠切除术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胰腺十二指肠部分切除术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全胰切除术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保留幽门的胰十二指肠切除术[PPPD手术]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胰头十二指肠切除术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开腹远端胃癌D2根治术（胃部分切除术伴胃空肠吻合术）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腹膜后肿瘤联合脏器切除术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腹腔内肿瘤联合三种以上脏器切除术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单侧甲状腺切除伴甲状腺峡部切除术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甲状旁腺病损切除术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甲状旁腺自体移植术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腹腔镜下经腹膜前腹股沟疝补片修补术（TAPP）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腹腔镜下全腹膜外腹股沟疝补片修补术（TEP）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腹腔镜下腹股沟疝修补术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腹腔镜下腹股沟疝无张力修补术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甲状腺结节切除术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腹壁疝经腹腔内补片修补术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甲状腺腺瘤切除术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峡部甲状腺瘤切除术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甲状腺部分切除术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峡部切除术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腋下淋巴结清扫术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脾切+断流术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脾切+断流术（食管横断术）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副脾切除术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脾组织移植术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胃肿瘤切除术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胃大部分切除伴食管-胃吻合术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残胃部分切除伴食管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胃大部分切除伴胃十二指肠吻合术  (毕一)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胃大部分切除伴胃空肠吻合术(毕二)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残胃部分切除胃空肠吻合术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胃癌扩大根治术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胃空肠Ronx-Y吻合术(切断空肠)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 空肠 胃R-Y吻合术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胃空肠吻合术(不切断空肠)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胃静脉曲张结扎术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十二指肠探检查术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十二指肠旷置术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十二指肠憩室修补术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腹腔镜阑尾切除术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肝囊肿切开引流术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肝切开术 肝脏胆石去除术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肝囊肿开窗术（去顶术）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肝契形切除术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肝包囊虫切除术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剖腹后胆道造影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胆囊部分切除术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残余胆囊切除术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胆囊管结扎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胆囊-空肠吻合术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胆囊-肠吻合术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胆总管-空肠吻合术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胆管-空肠吻合术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肝管-空肠R-Y吻合术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胆囊-空肠R-X吻合术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胆总管切开取蛔虫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肝胆管切开取石术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胆肠R-Y吻合术后短臂切开取石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胆总管探查术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胆总管切开 T管引流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肝管置管引流术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残余胆管切除术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胆管囊肿切除术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总胆管缝合术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胆总管扩张术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肝管修补术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胆囊空肠瘘切除术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胆囊胃瘘修补术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胆囊-十二指肠瘘修补术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胆瘘闭合术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胆囊胃瘘关闭术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内窥镜下去除胆道结石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经腹腔镜行胆囊切除术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胆道腔镜检查及取石术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经腹腔镜行胆囊大部分切除术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经胆囊管行胆总管探查术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经胆囊管行胆总管取石术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胰包膜切开引流术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胰腺穿刺活检术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胰腺囊肿-空肠R-Y内引流术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胰腺囊肿-空肠吻合术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胰腺囊肿-胃吻合术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胰腺缝合术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胰腺-胃吻合术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 一侧直疝一侧斜疝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脐疝补片修补术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腹内疝复位术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肠系膜囊肿切除术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网膜修补术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腹腔肿瘤减灭术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腹腔囊肿引流术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颈部软组织病损切除术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乳房象限切除术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乳腺单纯切除术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乳腺单纯切除术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乳腺改良根治术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乳房改良根治术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乳腺癌根治术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乳腺癌根治术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手术中胆管造影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其它胆管造影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腹腔镜胃溃疡穿孔修补术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腹腔镜十二指肠溃疡穿孔修补术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小隐静脉高位结扎剥脱术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下肢曲张静脉切除术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大隐静脉曲张高位结扎剥脱术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腋下淋巴结切除术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锁骨上淋巴结切除术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淋巴管病损切除术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胃切开缝扎止血术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胃造瘘术 暂时性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胃造瘘术 永久性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幽门肌切开术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幽门成形术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胃造瘘关闭术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胃扭转复位术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腹股沟疝高位结扎无修补术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肝韧带切除术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巴西尼氏术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腹股沟滑动疝修补术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腹股沟疝修补术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腹股沟疝修补术 一侧直疝一侧斜疝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腹壁切疝修补术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剖腹探查术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近期剖腹术部位的再切开(控制出血)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膈下脓肿切开引流术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盆腔脓肿切开引流术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腹膜活检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网膜活检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大网膜肿瘤切除术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胃十二指肠肝粘连松解术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腹壁切口裂开缝合术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腹壁补片缝合术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腹壁加强修补术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乳房部份切除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乳导管内乳头状瘤切除术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异位乳房切除术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汗腺肿瘤根治切除术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阑尾切除术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阑尾切除伴引流术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阑尾内翻包埋术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腹部的其它诊断性操作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腹壁疤痕切除术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腹腔穿刺术 经皮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乳房术后伤口切开止血术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乳腺纤维瘤切除术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乳腺病损切除术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乳脂肪瘤摘除术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皮肤及皮下血肿清除术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皮肤和皮下组织的切开引流术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皮下组织异物切开取出术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皮下组织探查术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颈部清创术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背部伤口清创术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腹部伤口清创术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皮下组织病损切除术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皮脂囊肿切除术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皮肤疤痕切除术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皮肤及皮下血管瘤切除术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胆囊引流管置换术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支气管部分切除术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胸腔镜下支气管部分切除术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胸腔镜下肺组织或病损的切除术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胸腔镜下肺大疱切除术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胸腔镜肺叶节段切除术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胸腔镜下肺叶部分切除术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肺节段切除术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胸腔镜下复合肺叶切除术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胸腔镜下肺叶伴邻近肺叶节段切除术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肺叶伴肺段切除术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余肺肺叶切除术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肺叶切除术伴淋巴结清扫术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胸腔镜下肺内异物取出术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肺内异物取出术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胸腔镜下肺切开血肿清除术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胸廓成形术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部分胸廓成形术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胸膜外胸廓成形术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胸腔镜下支气管结扎术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胸腔镜中转开胸探查术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经胸膜胸腔镜检查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胸腔镜下纵隔病损切除术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胸腔病损切除术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膈肌修补术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复杂的纵隔肿瘤切除术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气管肿瘤切除术 经气管镜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气管瘘闭合术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食管支气管瘘修补术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胸腺瘤切除术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支气管胸膜瘘修补术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肺叶切除术（心包内处理肺血管）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全肺切除+淋巴结清扫术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肺叶袖式切除术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胸廓成形术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胸廓畸形矫正术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动脉瘤破裂修补术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动静脉瘘栓塞术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胸导管-颈内静脉吻合术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颈段食道癌切除术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胸腹联合切口食道癌切除术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胸腹颈三切口食道癌切除术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胸颈二切口食道癌切除术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小肠食管间置术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空肠食管间置术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结肠代食道吻合术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胸骨后食管-食管吻合术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胸骨前小肠食管间置术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经胸入路巨大膈疝修补术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胸腔镜下辅助切口肺病损清除术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改良Heller(食管肌切开术)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胸腺囊肿切除术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胸腺探查术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气管囊肿切除术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支气管肿瘤切除术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支气管病损摘除术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开胸肺大泡切除术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支气管异物切开取出术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电视胸腔镜下肺大泡切除术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开胸探查术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开胸血块清除术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开胸病损清除术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纵膈探查术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纵膈引流术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经胸膜胸腔镜检查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纵隔活检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纵膈血管瘤切除术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纵膈肿瘤切除术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纵隔囊肿切除术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纵隔病损切除术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胸壁肿瘤射频术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膈肌修补术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膈肌成形术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胸导管漏关闭术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胸导管结扎术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食管内异物切开取出术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食道癌根治术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胸腔内食管-食管吻合术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胸腔内食管-胃吻合术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食道癌切除术 胃食道弓上吻合术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胸腹联合切口贲门癌切除术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食道裂孔疝修补术 经胸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胸骨楔形切骨术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支气管镜下异物取出术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支气管囊肿切除术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肺大泡结扎术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肺射频术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肺的开放性活组织检查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胸腔开放式引流术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开胸止血术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胸腔内异物取出术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膈肌部分切除术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膈肌缝合术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膈脓肿引流术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胸大肌修补术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胸主动脉造影术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升主动脉造影术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去除纵隔引流管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肺活检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胸腔闭式引流术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胸膜粘连术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胸壁撕裂缝合术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胸腔穿刺术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胸壁血管结扎术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胆囊引流管置换术</w:t>
      </w:r>
    </w:p>
    <w:p w:rsidR="00DF0158" w:rsidRDefault="00527976">
      <w:pPr>
        <w:pStyle w:val="a3"/>
        <w:widowControl/>
        <w:numPr>
          <w:ilvl w:val="0"/>
          <w:numId w:val="8"/>
        </w:numPr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泌尿、肛肠外科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腹腔镜肾上腺病损切除术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腹腔镜肾上腺病损切除术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腹腔镜单侧肾上腺切除术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其他部分肾上腺切除术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单侧肾上腺大部分切除术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腹腔镜膀胱镜下肾输尿管切除术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肾盂输尿管膀胱吻合术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膀胱瓣代输尿管术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腹腔镜下膀胱瓣代输尿管术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腹腔镜下膀胱部分切除术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根治性膀胱切除术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膀胱尿道全切除术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腹腔镜下膀胱根治切除术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其他全部膀胱切除术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腹腔镜下全膀胱切除术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耻骨上尿道膀胱悬吊术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耻骨上尿道膀胱悬吊术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戈-弗-斯氏尿道膀胱悬吊术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米林-里德氏尿道膀胱悬吊术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经耻骨上膀胱尿道悬吊术（SPARC）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斯塔米膀胱颈悬吊术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根治性前列腺切除术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前列腺精囊切除术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腹腔镜下前列腺根治性切除术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腹腔镜下前列腺病损切除术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腹腔镜下前列腺切除术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输尿管镜下肾病损消融术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腹腔镜下单侧肾输尿管切除术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腹腔镜下肾盏-输尿管吻合术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肾盏输尿管吻合术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肾盂输尿管膀胱吻合术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腹腔镜下肾盂输尿管吻合术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腹腔镜下输尿管-皮肤造口术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输尿管-乙状结肠吻合术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输尿管-直肠吻合术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输尿管-阑尾吻合术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输尿管阴道瘘修补术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肠管代输尿管术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腹腔镜下肠管代输尿管术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空肠代输尿管术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膀胱瓣代输尿管术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腹腔镜下膀胱瓣代输尿管术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腹腔镜下膀胱部分切除术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腹腔镜下输尿管狭窄松解术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腹腔镜下肾周粘连松解术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经尿道输尿管病损激光切除术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膀胱尿道全切除术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耻骨后尿道悬吊术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腹腔镜下尿道悬吊术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尿道旁悬吊术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经阴道无张力尿道悬吊术（TVT）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经尿道精囊镜精囊碎石取石术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前列腺精囊切除术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精囊切除术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腹腔镜下精囊切除术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腹腔镜肾上腺病损切除术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单侧肾上腺切除术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腹腔镜单侧肾上腺切除术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其他部分肾上腺切除术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单侧肾上腺大部分切除术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肾上腺大部切除术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腹腔镜肾上腺部分切除术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双侧肾上腺切除术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腹腔镜双侧肾上腺切除术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肾上腺自体移植术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肾部分切除伴部分肾上腺切除术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乙状结肠代膀胱术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直肠代膀胱术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结肠代膀胱术（膀胱重建术）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肾部分或全部切除术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输尿管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经尿道膀胱肿瘤电气化术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经尿道膀胱病损电气化术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回肠代膀胱术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全尿道切除术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经尿道尿道病损切除术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经尿道前列腺电气化术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阴茎全部切除术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膀胱全切十回肠膀胱术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经腹肾盂癌根治术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腹腔镜下经腹膜前腹股沟疝补片修补术（TAPP）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腹腔镜下腹股沟疝修补术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腹腔镜下腹股沟疝无张力修补术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肾上腺切除术（单侧）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单侧肾上腺探查术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肾蒂扭转复位术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肾包膜切除术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尿道上裂修补术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尿道下裂成形术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前列腺切除术 耻骨上经膀胱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前列腺切除术 耻骨后膀胱前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男性盆腔病损切除术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B超定位下经皮肾盂穿刺造瘘术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腹腔镜下输尿管切开取石术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腹腔镜下阑尾切除术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腹腔镜下肾囊肿去顶减压术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膀胱结石腔内钬激光碎石术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腹腔镜下经腹入路输尿管切开取石术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输尿管结石钬激光腔内碎石术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右肾上腺良性肿瘤切除术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腹壁疝经腹腔内补片修补术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输尿管镜下双J管植入术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经皮肾造口结石切除术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肾盂输尿管成形术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输尿管取石术 经输尿管镜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输尿管镜套石篮取石术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输尿管镜钬激光碎石术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膀胱病损切除术 经尿道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经尿道膀胱钬激光碎石术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膀胱颈切开术 经尿道膀胱颈扩开术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膀胱颈切开术 耻骨上膀胱切开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尿道会阴造瘘术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经尿道尿道病损电气化术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尿道切开术（经尿道）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前列腺切除术 经尿道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包皮背侧或外侧切开术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肾盂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脐尿道切除术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切痂美容术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小隐静脉高位结扎剥脱术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大隐静脉曲张高位结扎剥脱术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经尿道输尿管囊肿切开术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阴茎背静脉曲张结扎术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肾囊肿去顶减压术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肾包膜切开血肿清除术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肾造瘘术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肾囊肿切除术肾包膜切开引流术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肾造口术管置换术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其他治疗性物质注入肾囊肿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输尿管探查术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输尿管切开置换术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输尿管纤维松解术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膀胱镜碎石术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膀胱切开异物取出术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膀胱内口切开术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膀胱切开置换术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膀胱病损切开电烧术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膀胱颈V型切除术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输尿管扩张术 膀胱镜下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经耻骨 膀胱镜下取石术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膀胱瘘管闭合术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输尿管造瘘管更换术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膀胱术后出血控制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尿道外口切开术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尿道部分切开术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尿道狭窄切除术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尿道口成形术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尿道会师术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尿道内口切开术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尿道旁腺囊肿切除术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输尿管周围粘连松解术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尿道管松解术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肾周脓肿引流术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前列腺术后止血术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阴囊肿瘤切除术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阴囊切除术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阴囊修补术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阴囊输精管瘘切除术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鞘膜囊肿切除术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男性睾丸附件切除术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根治性睾丸切除术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双侧根治性睾丸切除术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单侧睾丸固定术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精索静脉高位结扎术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精索肿瘤切除术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附睾切除术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输精管病损切除术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阴茎病损激光切除术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体表小肿物切除术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清创缝合术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输尿管支架取出术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去除尿通支撑物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非切开从尿道取出管腔内异物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B超引导下肾囊肿穿刺术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膀胱穿刺抽吸术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耻骨上膀胱造口术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经尿道膀胱活检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尿道息肉电切术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尿道扩张术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膀胱造瘘管置换术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鞘膜部分切除术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鞘膜切除术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阴囊病损切除术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鞘膜翻转修补术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经皮肤睾丸活检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睾丸附睾切除术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睾丸切除术(单侧或双侧）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双侧附睾囊肿切除术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精索囊肿切除术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附睾病损切除术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精索病损切除术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输尿管结扎术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包皮环切术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腹腔镜直肠乙状结肠部分切除术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腹腔镜右半结肠切除术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腹腔镜横结肠切除术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腹腔镜左半结肠切除术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腹腔镜下降结肠部分切除术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腹腔镜下小肠-结肠切除术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腹腔镜下结肠病损切除术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横结肠部分切除术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右半结肠姑息性切除术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右半结肠根治性切除术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横结肠切除术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左半结肠切除术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左半结肠根治性切除术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降结肠切除术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降结肠部分切除术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巨结肠切除术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开放性腹内全结肠切除术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经骶直肠乙状结肠切除术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腹腔镜下经腹直肠乙状结肠切除术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腹腔镜下经骶直肠乙状结肠切除术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直肠前切除术同时伴结肠造口术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腹腔镜下直肠前切除伴结肠造口术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直肠-乙状结肠切除术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腹腔镜直肠-乙状结肠部分切除术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胃近端切除伴食管-胃吻合术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胃大部切除伴食管胃吻合术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腹腔镜下胃大部切除伴食管-胃吻合术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胃部分切除术伴胃十二指肠吻合术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胃幽门切除术伴胃-十二指肠吻合术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胃远端切除术伴胃-十二指肠吻合术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胃大部切除伴胃十二指肠吻合术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 xml:space="preserve">胃大部切除伴胃-空肠吻合术[Billroth 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Ⅱ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式手术]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残胃部分切除伴胃空肠吻合术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胃肠吻合口切除伴胃空肠吻合术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根治性胃切除术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全胃切除伴食管空肠吻合术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迷走神经切断术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腹腔镜胃溃疡穿孔修补术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腹腔镜十二指肠溃疡修补术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腰疝修补术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腹腔镜下肠粘连松解术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腹壁疝经腹腔内补片修补术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副脾切除术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脾组织移植术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脾修补术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胃大部分切除伴胃十二指肠吻合术  (毕一)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胃大部分切除伴胃空肠吻合术(毕二)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残胃部分切除胃空肠吻合术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胃癌扩大根治术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胃空肠Ronx-Y吻合术(切断空肠)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胃空肠吻合术(不切断空肠)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胃静脉曲张结扎术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盲肠肿瘤切除术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盲肠憩室切除术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小肠部分切除术为间置术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大肠部分切除术为间置术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盲肠切除术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回盲部切除术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右半结肠切除术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横结肠切除术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左半结肠切除术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结肠大部切除术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大肠部分切除术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结肠癌根治术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结肠吻合口切除术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十二指肠旷置术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十二指肠憩室修补术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大肠外置术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腹腔镜阑尾切除术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经肛门直肠肿瘤切除术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哈特曼氏直肠切除术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直肠会阴瘘修补术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直肠狭窄切开术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直肠周围瘘切除术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 一侧直疝一侧斜疝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腹疝补片修补术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股疝补片修补术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脐疝补片修补术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腹内疝复位术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肠系膜肿瘤切除术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茧腹松解术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网膜修补术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腹腔肿瘤减灭术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腹腔囊肿引流术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腹腔镜下空腔脏器穿孔修补术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胃切开缝扎止血术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胃造瘘术 暂时性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胃造瘘术 永久性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幽门肌切开术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幽门成形术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十二指肠溃疡穿孔修补术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胃造瘘关闭术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胃修补术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胃扭转复位术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肠切开异物取出术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其他小肠切开术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小肠切开取石术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小肠憩室切除术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大肠憩室切除术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空肠部分切除术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横结肠部分切除术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降结肠部分切除术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升结肠部分切除术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小肠-小肠吻合术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十二指肠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—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小肠直肠残端吻合术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其它小肠-大肠吻合术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大肠--大肠吻合术(不包括直肠-直肠吻合术)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小肠外置术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乙状结肠破口造口术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降结肠造口术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横结肠造口术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升结肠造口术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乙状结肠造口术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盲肠造口术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结肠暂时性造口术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结肠永久性造开口术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结肠造口矫形术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回肠暂时性造口术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回肠永久性造口术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空肠造口术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十二指肠造口术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肠造口关闭术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结肠造口关闭术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肠穿孔修补术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肠瘘关闭术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肠憩室缝合术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结肠修补术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肠扭转复位术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肠套叠复位术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腹股沟疝高位结扎无修补术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肛周脓肿切开引流术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肛门裂切除术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肛门肿瘤切除术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痔切除术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肛瘘挂线结扎术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腹股沟滑动疝修补术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腹股沟直疝修补术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腹股沟斜疝修补术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腹股沟疝修补术 一侧直疝一侧斜疝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股疝修补术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股疝修补术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腹壁切疝修补术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剖腹探查术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近期剖腹术部位的再切开(控制出血)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膈下脓肿切开引流术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盆腔脓肿切开引流术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网膜活检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大网膜肿瘤切除术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胃十二指肠肝粘连松解术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腹壁切口裂开缝合术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腹壁补片缝合术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腹壁加强修补术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肠系膜修补术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小隐静脉高位结扎剥脱术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下肢曲张静脉切除术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下肢曲张静脉剥脱术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大隐静脉曲张高位结扎剥脱术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大隐静脉剥脱术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大隐静脉结扎术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下肢静脉结扎术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阑尾切除伴引流术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阑尾内翻包埋术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肛瘘切开术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肛瘘部分切除术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肛门息肉切除术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肛乳头切除术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痔结扎术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提肛肌缝合术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腹部的其它诊断性操作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腹壁疤痕切除术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脐切除术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腹股沟病损切除术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腹壁病损切除术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腹腔穿刺术 经皮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皮肤及皮下血肿清除术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皮肤和皮下组织的切开引流术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皮下组织异物切开取出术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皮下组织探查术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颈部清创术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背部伤口清创术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腹部伤口清创术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皮肤清创术</w:t>
      </w:r>
    </w:p>
    <w:p w:rsidR="00DF0158" w:rsidRDefault="00527976">
      <w:pPr>
        <w:pStyle w:val="a3"/>
        <w:widowControl/>
        <w:numPr>
          <w:ilvl w:val="0"/>
          <w:numId w:val="8"/>
        </w:numPr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妇产科手术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经腹全子宫切除术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经腹腔镜经腹子宫扩大切除术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经腹腔镜广泛性全子宫切除术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子宫广泛性切除术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腹腔镜深部浸润型子宫内膜异位症病灶切除术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腹腔镜子宫腺肌病病灶切除术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腹腔镜子宫体积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12孕周的多发肌瘤剔除术或直径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 xml:space="preserve"> 8cm 的肌壁间肌瘤剔除术或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5 个肌壁间肌瘤剔除术（2019版妇科内镜诊疗技术参考目录）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腹腔镜盆腔淋巴结切除术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腹腔镜腹腔淋巴结清扫术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子宫/阴道骶骨固定术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子宫颈广泛性切除术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腹腔镜剖宫产术后憩室/瘢痕妊娠病灶切除术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中孕期腹腔镜手术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（2019版妇科内镜诊疗技术参考目录）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腹腔镜输卵管输卵管吻合术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腹腔镜宫颈肌瘤剔除术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腹腔镜重度盆腹腔粘连分离术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腹腔镜阴道旁缺陷修补术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腹腔镜直径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10cm 的卵巢囊肿剥除术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改良性全盆底重建术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腹腔镜下网膜病损切除术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腹腔镜下肠系膜病损切除术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腹腔镜下腹膜后病损切除术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腹腔镜下盆腔病损切除术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腹腔镜下腹腔病损切除术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宫腔镜宫内节育器断裂 崁顿 迷失或胎盘残留等复杂 宫内异物取出/切除术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腹腔镜下子宫内膜癌全面分期术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腹腔镜下卵巢癌分期手术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腹腔镜下卵巢癌全面分期手术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腹腔镜下卵巢癌肿瘤细胞减灭术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宫腔镜子宫内膜切除术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宫腔镜重度宫腔粘连分离术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宫腔镜剖宫产切口憩室修复术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宫腔镜直径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5cm 的 0 型粘膜下肌瘤切除术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宫腔镜直径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≥</w:t>
      </w: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3cm 的 I 型粘膜下肌瘤切除术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宫腔镜II 型粘膜下肌瘤及壁间内突肌瘤切除术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宫腔镜多发粘膜下肌瘤切除术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宫腔镜各类生殖道畸形矫治术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宫腔镜特殊部位（宫颈 宫角 剖宫产切口瘢痕部位） 妊娠切除术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其他和未特指的腹式根治性子宫切除术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子宫广泛性切除术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子宫改良广泛性切除术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子宫根治性切除术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子宫改良根治性切除术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盆腔脏器去除术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女性盆腔廓清术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子宫-骶棘韧带固定术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子宫-骶前固定术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子宫-骶韧带高位悬吊术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改良性全盆底重建术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全盆底重建术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腹腔镜下阴道悬吊术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前盆底重建术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子宫动静脉高位结扎术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腹腔镜辅助/阴式子宫切除术(次全切除术)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腹腔镜/经腹子宫次全切除术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腹腔镜下淋巴结活检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腹腔镜/宫腔镜下取环术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直肠阴道隔肿瘤切除术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直肠阴道隔病损切除术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卵巢活检 经皮肤针吸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腹腔镜下卵巣肿瘤剥除术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腹腔镜下卵巢妊娠清除术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腹腔镜探查术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腹腔镜下卵巢破裂止血术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腹腔镜下卵巢电灼术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腹腔镜下附件切除术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腹腔镜下卵巢输卵管粘连松解术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腹腔镜输卵管结扎术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腹腔镜输卵管切除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腹腔镜下输卵管再通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腹腔镜下输卵管妊娠切开取胎术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腹腔镜宫腔镜下子宫病损切除术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腹腔镜下输卵管通液术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腹腔镜下输卵管襄肿摘除术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腹腔镜下输卵管造口术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宫颈冷刀锥切术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宫腔镜下宫颈息肉摘除术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宫腔镜下粘连分离术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子宫颈切除术+阴道逢合术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子宫颈成形术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曼氏手术(宫颈部分切除 阴道前后壁修补术)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腹腔镜下子宫肌瘤剥除术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宫腔镜下子宫内膜息肉切除术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宫腔镜检查术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宫腔镜下子宫肌瘤摘除术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腹腔镜下宫角切开取胎术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经阴道宫颈肌瘤摘除术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子宫肌瘤阴式切除术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子宫韧带病损切除术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子宫韧带肿瘤切除术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阴道前后壁修补术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阴道前壁修补术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阴道后壁修补术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阴道小肠疝修补术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外阴病损切除术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外阴肿瘤切除术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会阴病损切除术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会阴肿瘤切除术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其它特指类型的剖腹产术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子宫切开终止妊娠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剖宫产术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阴蒂切除术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阴蒂部分切除术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女性盆腔肿瘤切除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女性盆腔脓肿切开引流术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胎儿穿颅术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毁胎术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子宫撕裂修补术 产科近期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会阴撕裂修补术 产科近期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阴道撕裂修补术 产科近期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卵巢动脉高位结扎术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B-Lynch子宫缝合术及子宫环形捆绑治疗产后出血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阴式子宫切除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耻骨疏韧带悬吊术(阴道固定术)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阴道封闭术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宫颈高频环形电切刀术（Leep)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卵巢切开术(包括切开探查术)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卵巢卵管切除术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卵巢切除术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卵巢卵管切除术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卵巢输卵管成形术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卵巢输卵管粘连松解术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输卵管粘连分离术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卵巢扭转复位术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卵巢悬吊术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输卵管切开术(包括切开探查术)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输卵管妊娠清除术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输卵管切除术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输卵管系膜囊肿切除术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双侧输卵管部分切除术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输卵管妊娠取出术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输卵管部份切除术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输卵管吻合术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宫颈管扩张术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其它子宫活性组织检查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子宫颈楔形切除术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宫颈部分切除术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子宫颈陈旧性撕裂修补术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子宫切开探查术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子宫腔粘连松解术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子宫隔切除术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子宫肌瘤切除术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B超介导下刮宫术 产后或人流后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葡萄胎吸宫术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无痛人流术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主韧带缩短术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圆韧带缩短术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阔韧带修补术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子宫破裂缝术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后穹窿切开引流术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盆腔腹膜（女性）切开引流术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阴道粘连分离术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阴道闭锁切开术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阴道血肿切开术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阴道切开探查术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阴道异物切开取出术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阴道隔膜切断术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阴道镜下止血术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阴道隔膜切除术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处女膜缝合术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阴道陈旧性撕裂修补术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阴道壁修补术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直肠子宫凹陷缝合术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外阴和会阴的其它切开术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巴氏腺(前庭大腺)切除术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巴氏腺(前庭大腺)囊肿切除术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阴唇部分切除术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阴唇切除术 单侧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阴唇切除术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外阴或会阴裂伤逢合术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小阴唇切开成形术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会阴修补术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出口产钳助产术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低位产钳助产伴会阴切开术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人工破膜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剥膜引产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水囊引产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宫缩素点滴引产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改良药物引产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手转胎头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手法助产术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利凡诺羊膜腔内注射引产术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羊膜穿刺术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子宫颈撕裂修补术 产科近期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小阴唇撕裂修补术 产科近期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外阴血肿切开术 产科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输卵管切断术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输卵管结扎术 双侧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单侧输卵管结扎术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输卵管通液术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输卵管灌气术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输卵管抽吸术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输卵管扩张术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平产接生术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人工流产 刮宫(扩宫)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刮宫(扩宫)术 产后或人流后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诊断性刮宫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电吸人流术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子宫内避孕器植入术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后穹窿穿刺术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处女膜切开术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处女膜切除术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外阴活检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巴氏腺(前庭大腺)脓肿切开引流术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前庭大腺囊肿造口术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前庭大腺脓肿剥除术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臀位牵引术助产(臀抽术)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胎头吸引助产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米索+米非司酮引产(口服药物)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会阴切开伴缝合术 产科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胎盘人工取出术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取出宫内避孕环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阴道异物取出术 非切开性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（六）口腔科手术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腭的活组织检查术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唇血管瘤切除术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颊内部病损切除术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口腔病损切除术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唇瘘管切除术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间隙感染切开引流术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面部较大软组织外伤清创缝合术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唇颊沟延伸术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埋伏阻生牙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多生牙拔除术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残留牙根拔除术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牙拔除术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齿龈活组织检查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牙周病损切除术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牙龈肿瘤切除术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牙龈缝合术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牙源性颊皮瘘切除术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牙囊肿摘除术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齿槽部分切除术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牙槽修补术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牙槽整形术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牙槽骨修整术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舌部其活组织检查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舌系带切开术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lastRenderedPageBreak/>
        <w:t>唾液腺导管的切开术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小唾液腺或活组织检查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（小唾液腺）涎腺病损切除术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面部脓肿引流术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唇腺活检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口腔小型肿瘤切除术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唇撕裂伤缝合术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上颌骨骨折闭合复位术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下颌骨骨折闭合复位术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上下牙弓夹板结扎固定术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颞下颌关节脱位闭合复位术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三叉神经痛的药物注射治疗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口腔颌面部活体组织检查术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唇系带矫正术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/>
          <w:b/>
          <w:bCs/>
          <w:kern w:val="2"/>
          <w:sz w:val="32"/>
          <w:szCs w:val="32"/>
        </w:rPr>
        <w:t>颞下颌关节的封闭治疗</w:t>
      </w:r>
    </w:p>
    <w:p w:rsidR="00DF0158" w:rsidRDefault="009F5E2A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九</w:t>
      </w:r>
      <w:r w:rsidR="00527976">
        <w:rPr>
          <w:rFonts w:ascii="仿宋_GB2312" w:eastAsia="仿宋_GB2312" w:hint="eastAsia"/>
          <w:b/>
          <w:bCs/>
          <w:sz w:val="32"/>
          <w:szCs w:val="32"/>
        </w:rPr>
        <w:t>、“三基三严”要求的各项诊疗操作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（一）注射术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皮内注射法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皮下注射法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肌内注射法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静脉注射法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（二）穿刺术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股静脉穿刺术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颈内静脉穿刺术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锁骨下静脉穿刺术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动脉穿刺术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静脉压测定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胸膜腔穿刺术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胸膜腔闭式引流术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腹膜腔穿刺术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肝穿刺抽脓术及活体组织检查术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骨髓穿刺术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腰椎穿刺术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四肢关节腔穿刺术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心包穿刺术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耻骨上膀胱穿刺术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中心静脉压（CVP）测定术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环甲膜穿刺术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体表肿块穿刺取样活检术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（三）插管技术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胃插管术及胃肠减压术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三腔二囊管压迫止血法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导尿术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鼻塞、鼻导管吸氧法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雾化吸入疗法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气管插管术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颅内高压监护术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吸痰术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（四）无菌技术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手术人员洗手法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穿无菌手术衣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戴无菌手套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穿脱隔离衣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 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（五）切开技术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气管切开术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lastRenderedPageBreak/>
        <w:t>静脉切开术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动脉切开与动脉输血术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脓肿切开引流术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（六）清创、换药术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清创缝合术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换药术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外科手术后拆线法</w:t>
      </w: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 </w:t>
      </w:r>
    </w:p>
    <w:p w:rsidR="00DF0158" w:rsidRDefault="00527976">
      <w:pPr>
        <w:pStyle w:val="3"/>
        <w:widowControl/>
        <w:shd w:val="clear" w:color="auto" w:fill="FFFFFF"/>
        <w:spacing w:before="240" w:beforeAutospacing="0" w:after="120" w:afterAutospacing="0" w:line="315" w:lineRule="atLeast"/>
        <w:rPr>
          <w:rFonts w:ascii="仿宋_GB2312" w:eastAsia="仿宋_GB2312" w:hAnsiTheme="minorHAnsi" w:cstheme="minorBidi" w:hint="default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（七）急救技术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心肺复苏术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除颤术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气管插管术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呼吸机应用</w:t>
      </w:r>
    </w:p>
    <w:p w:rsidR="00DF0158" w:rsidRDefault="00527976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  <w:r>
        <w:rPr>
          <w:rFonts w:ascii="仿宋_GB2312" w:eastAsia="仿宋_GB2312" w:cstheme="minorBidi" w:hint="eastAsia"/>
          <w:b/>
          <w:bCs/>
          <w:kern w:val="2"/>
          <w:sz w:val="32"/>
          <w:szCs w:val="32"/>
        </w:rPr>
        <w:t>洗胃术</w:t>
      </w:r>
    </w:p>
    <w:p w:rsidR="00DF0158" w:rsidRDefault="00DF0158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</w:p>
    <w:p w:rsidR="00DF0158" w:rsidRDefault="00DF0158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</w:p>
    <w:p w:rsidR="00DF0158" w:rsidRDefault="00DF0158">
      <w:pPr>
        <w:pStyle w:val="a3"/>
        <w:widowControl/>
        <w:shd w:val="clear" w:color="auto" w:fill="FFFFFF"/>
        <w:spacing w:beforeAutospacing="0" w:after="120" w:afterAutospacing="0" w:line="315" w:lineRule="atLeast"/>
        <w:rPr>
          <w:rFonts w:ascii="仿宋_GB2312" w:eastAsia="仿宋_GB2312" w:cstheme="minorBidi"/>
          <w:b/>
          <w:bCs/>
          <w:kern w:val="2"/>
          <w:sz w:val="32"/>
          <w:szCs w:val="32"/>
        </w:rPr>
      </w:pPr>
    </w:p>
    <w:p w:rsidR="00DF0158" w:rsidRDefault="00DF0158">
      <w:pPr>
        <w:pStyle w:val="a3"/>
        <w:widowControl/>
        <w:shd w:val="clear" w:color="auto" w:fill="FFFFFF"/>
        <w:spacing w:beforeAutospacing="0" w:after="120" w:afterAutospacing="0" w:line="315" w:lineRule="atLeast"/>
        <w:ind w:firstLine="642"/>
        <w:rPr>
          <w:rFonts w:ascii="仿宋_GB2312" w:eastAsia="仿宋_GB2312" w:cstheme="minorBidi"/>
          <w:b/>
          <w:bCs/>
          <w:kern w:val="2"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rPr>
          <w:rFonts w:ascii="仿宋_GB2312" w:eastAsia="仿宋_GB2312"/>
          <w:b/>
          <w:bCs/>
          <w:sz w:val="32"/>
          <w:szCs w:val="32"/>
        </w:rPr>
      </w:pPr>
    </w:p>
    <w:p w:rsidR="00DF0158" w:rsidRDefault="00DF01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DF0158" w:rsidRDefault="00DF0158"/>
    <w:sectPr w:rsidR="00DF0158" w:rsidSect="00DF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66" w:rsidRDefault="007A3F66" w:rsidP="001F601C">
      <w:r>
        <w:separator/>
      </w:r>
    </w:p>
  </w:endnote>
  <w:endnote w:type="continuationSeparator" w:id="1">
    <w:p w:rsidR="007A3F66" w:rsidRDefault="007A3F66" w:rsidP="001F6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66" w:rsidRDefault="007A3F66" w:rsidP="001F601C">
      <w:r>
        <w:separator/>
      </w:r>
    </w:p>
  </w:footnote>
  <w:footnote w:type="continuationSeparator" w:id="1">
    <w:p w:rsidR="007A3F66" w:rsidRDefault="007A3F66" w:rsidP="001F6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B6271D"/>
    <w:multiLevelType w:val="singleLevel"/>
    <w:tmpl w:val="81B627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4ACD01"/>
    <w:multiLevelType w:val="singleLevel"/>
    <w:tmpl w:val="AC4ACD01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AF71D52F"/>
    <w:multiLevelType w:val="singleLevel"/>
    <w:tmpl w:val="AF71D5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74171FC"/>
    <w:multiLevelType w:val="singleLevel"/>
    <w:tmpl w:val="E74171F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BB409F7"/>
    <w:multiLevelType w:val="singleLevel"/>
    <w:tmpl w:val="1BB409F7"/>
    <w:lvl w:ilvl="0">
      <w:start w:val="3"/>
      <w:numFmt w:val="upperLetter"/>
      <w:suff w:val="nothing"/>
      <w:lvlText w:val="%1-"/>
      <w:lvlJc w:val="left"/>
    </w:lvl>
  </w:abstractNum>
  <w:abstractNum w:abstractNumId="5">
    <w:nsid w:val="2007165F"/>
    <w:multiLevelType w:val="singleLevel"/>
    <w:tmpl w:val="6C660F68"/>
    <w:lvl w:ilvl="0">
      <w:start w:val="1"/>
      <w:numFmt w:val="japaneseCounting"/>
      <w:suff w:val="nothing"/>
      <w:lvlText w:val="%1、"/>
      <w:lvlJc w:val="left"/>
      <w:rPr>
        <w:rFonts w:ascii="仿宋_GB2312" w:eastAsia="仿宋_GB2312" w:hAnsiTheme="minorHAnsi" w:cstheme="minorBidi"/>
      </w:rPr>
    </w:lvl>
  </w:abstractNum>
  <w:abstractNum w:abstractNumId="6">
    <w:nsid w:val="33503D7F"/>
    <w:multiLevelType w:val="hybridMultilevel"/>
    <w:tmpl w:val="37C849AC"/>
    <w:lvl w:ilvl="0" w:tplc="C932364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7A48BC"/>
    <w:multiLevelType w:val="hybridMultilevel"/>
    <w:tmpl w:val="AEE87224"/>
    <w:lvl w:ilvl="0" w:tplc="D0E0E2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FA3BA0"/>
    <w:multiLevelType w:val="hybridMultilevel"/>
    <w:tmpl w:val="D7849D94"/>
    <w:lvl w:ilvl="0" w:tplc="95A0A1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6E4438"/>
    <w:multiLevelType w:val="singleLevel"/>
    <w:tmpl w:val="776E4438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0">
    <w:nsid w:val="783963BE"/>
    <w:multiLevelType w:val="singleLevel"/>
    <w:tmpl w:val="783963B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M1YzlkZjFjODQ3YTg4Y2FlMDdhYzVlNzcxMTNkODQifQ=="/>
  </w:docVars>
  <w:rsids>
    <w:rsidRoot w:val="00DF0158"/>
    <w:rsid w:val="00167A38"/>
    <w:rsid w:val="001F601C"/>
    <w:rsid w:val="00253F3C"/>
    <w:rsid w:val="00293FD9"/>
    <w:rsid w:val="002B5789"/>
    <w:rsid w:val="004432A9"/>
    <w:rsid w:val="00527976"/>
    <w:rsid w:val="005C229B"/>
    <w:rsid w:val="006A38AE"/>
    <w:rsid w:val="007A3F66"/>
    <w:rsid w:val="00813344"/>
    <w:rsid w:val="00997281"/>
    <w:rsid w:val="009F5E2A"/>
    <w:rsid w:val="00C840E0"/>
    <w:rsid w:val="00DA5819"/>
    <w:rsid w:val="00DF0158"/>
    <w:rsid w:val="00E55A3D"/>
    <w:rsid w:val="38A30992"/>
    <w:rsid w:val="48882246"/>
    <w:rsid w:val="49DD68C4"/>
    <w:rsid w:val="7520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DF015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DF0158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15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DF01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DF0158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5">
    <w:name w:val="header"/>
    <w:basedOn w:val="a"/>
    <w:link w:val="Char"/>
    <w:rsid w:val="001F6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60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F6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601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F60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5482</Words>
  <Characters>31249</Characters>
  <Application>Microsoft Office Word</Application>
  <DocSecurity>0</DocSecurity>
  <Lines>260</Lines>
  <Paragraphs>73</Paragraphs>
  <ScaleCrop>false</ScaleCrop>
  <Company/>
  <LinksUpToDate>false</LinksUpToDate>
  <CharactersWithSpaces>36658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红帆</cp:lastModifiedBy>
  <cp:revision>7</cp:revision>
  <dcterms:created xsi:type="dcterms:W3CDTF">2023-10-21T06:18:00Z</dcterms:created>
  <dcterms:modified xsi:type="dcterms:W3CDTF">2023-10-23T10:06:00Z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D2362918A46D41F58212AA4AB94D8DEC_12</vt:lpwstr>
  </property>
</Properties>
</file>